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B06C7F" w14:textId="77777777" w:rsidR="00F601B6" w:rsidRDefault="00000000">
      <w:pPr>
        <w:pStyle w:val="Title"/>
      </w:pPr>
      <w:r>
        <w:t>Bridging the Divide: Conversations on Polarization - Part B.</w:t>
      </w:r>
    </w:p>
    <w:p w14:paraId="1E3F03E7" w14:textId="0DFDC10F" w:rsidR="00F601B6" w:rsidRPr="00BA40F6" w:rsidRDefault="00000000" w:rsidP="00BA40F6">
      <w:pPr>
        <w:pStyle w:val="Script"/>
        <w:rPr>
          <w:b/>
          <w:bCs/>
          <w:i/>
          <w:iCs/>
        </w:rPr>
      </w:pPr>
      <w:r>
        <w:rPr>
          <w:color w:val="808080"/>
        </w:rPr>
        <w:t>[00:00:00]</w:t>
      </w:r>
      <w:r>
        <w:t xml:space="preserve"> </w:t>
      </w:r>
      <w:r w:rsidR="00BA40F6" w:rsidRPr="00BA40F6">
        <w:rPr>
          <w:b/>
          <w:bCs/>
          <w:i/>
          <w:iCs/>
        </w:rPr>
        <w:t>This transcript was generated by AI and, as such, may contain errors.</w:t>
      </w:r>
    </w:p>
    <w:p w14:paraId="72857E7F" w14:textId="77777777" w:rsidR="00F601B6" w:rsidRDefault="00000000">
      <w:pPr>
        <w:pStyle w:val="Script"/>
      </w:pPr>
      <w:r>
        <w:rPr>
          <w:color w:val="808080"/>
        </w:rPr>
        <w:t>[00:00:00]</w:t>
      </w:r>
      <w:r>
        <w:t xml:space="preserve"> </w:t>
      </w:r>
      <w:r>
        <w:rPr>
          <w:b/>
          <w:bCs/>
          <w:color w:val="FF5340"/>
        </w:rPr>
        <w:t>Richard Long:</w:t>
      </w:r>
      <w:r>
        <w:t xml:space="preserve"> Polarization isn't new, but the way it's shaping our lives today feels more intense than ever. In this episode, the second of two, we bring together scholars, journalists, and community leaders from the Carter School at the George Mason University to explore how division takes root in our societies and what it will take.</w:t>
      </w:r>
    </w:p>
    <w:p w14:paraId="0652B637" w14:textId="77777777" w:rsidR="00F601B6" w:rsidRDefault="00000000">
      <w:pPr>
        <w:pStyle w:val="Script"/>
      </w:pPr>
      <w:r>
        <w:t>To move forward.</w:t>
      </w:r>
    </w:p>
    <w:p w14:paraId="2E251AFF" w14:textId="77777777" w:rsidR="00F601B6" w:rsidRDefault="00000000">
      <w:pPr>
        <w:pStyle w:val="Script"/>
      </w:pPr>
      <w:r>
        <w:t>From classrooms and civic spaces to global conflicts and everyday relationships.</w:t>
      </w:r>
    </w:p>
    <w:p w14:paraId="60897942" w14:textId="77777777" w:rsidR="00F601B6" w:rsidRDefault="00000000">
      <w:pPr>
        <w:pStyle w:val="Script"/>
      </w:pPr>
      <w:r>
        <w:t>Our guests examine the roles of empathy. Trust, education and the human connection. In addressing polarization, they remind us that this challenge isn't abstract, it's personal, and it shows up in how we talk, listen, and engage with one another. This conversation is about hope, responsibility, and the small but powerful steps we can take right now to rebuild trust.</w:t>
      </w:r>
    </w:p>
    <w:p w14:paraId="14FDC3E7" w14:textId="77777777" w:rsidR="00F601B6" w:rsidRDefault="00000000">
      <w:pPr>
        <w:pStyle w:val="Script"/>
      </w:pPr>
      <w:r>
        <w:rPr>
          <w:color w:val="808080"/>
        </w:rPr>
        <w:t>[00:01:00]</w:t>
      </w:r>
      <w:r>
        <w:t xml:space="preserve"> Strengthen relationships and begin bridging divides. </w:t>
      </w:r>
    </w:p>
    <w:p w14:paraId="6651301C" w14:textId="77777777" w:rsidR="00F601B6" w:rsidRDefault="00000000">
      <w:pPr>
        <w:pStyle w:val="Script"/>
      </w:pPr>
      <w:r>
        <w:t>Okay.</w:t>
      </w:r>
    </w:p>
    <w:p w14:paraId="53AF8F0B" w14:textId="2B1271D8" w:rsidR="00F601B6" w:rsidRDefault="00000000">
      <w:pPr>
        <w:pStyle w:val="Script"/>
      </w:pPr>
      <w:r>
        <w:rPr>
          <w:color w:val="808080"/>
        </w:rPr>
        <w:t>[00:01:11]</w:t>
      </w:r>
      <w:r>
        <w:t xml:space="preserve"> </w:t>
      </w:r>
      <w:r>
        <w:rPr>
          <w:b/>
          <w:bCs/>
          <w:color w:val="9C5DE1"/>
        </w:rPr>
        <w:t>Mercedes Allsop:</w:t>
      </w:r>
      <w:r>
        <w:t xml:space="preserve"> Polarization is not new. It just looks different today. R</w:t>
      </w:r>
      <w:r w:rsidR="00BA40F6">
        <w:t>afiki</w:t>
      </w:r>
      <w:r>
        <w:t xml:space="preserve">. Do you think we have tools to deal with polarization? </w:t>
      </w:r>
    </w:p>
    <w:p w14:paraId="110F6FEB" w14:textId="77777777" w:rsidR="00F601B6" w:rsidRDefault="00000000">
      <w:pPr>
        <w:pStyle w:val="Script"/>
      </w:pPr>
      <w:r>
        <w:rPr>
          <w:color w:val="808080"/>
        </w:rPr>
        <w:t>[00:01:23]</w:t>
      </w:r>
      <w:r>
        <w:t xml:space="preserve"> </w:t>
      </w:r>
      <w:r>
        <w:rPr>
          <w:b/>
          <w:bCs/>
          <w:color w:val="583E31"/>
        </w:rPr>
        <w:t>Rafiki Ubald:</w:t>
      </w:r>
      <w:r>
        <w:t xml:space="preserve"> That is the journey I hope to embark on. No, we don't, but at least we've come a long way identifying how it works, what it is.</w:t>
      </w:r>
    </w:p>
    <w:p w14:paraId="18453276" w14:textId="77777777" w:rsidR="00F601B6" w:rsidRDefault="00000000">
      <w:pPr>
        <w:pStyle w:val="Script"/>
      </w:pPr>
      <w:r>
        <w:t xml:space="preserve">But we have ways to go forward. We have tools, but I'm worried about how our societies minimize compassion, empathy. My group is a victim. We </w:t>
      </w:r>
      <w:proofErr w:type="gramStart"/>
      <w:r>
        <w:t>have to</w:t>
      </w:r>
      <w:proofErr w:type="gramEnd"/>
      <w:r>
        <w:t xml:space="preserve"> spend for ourselves. The tools are there, but we </w:t>
      </w:r>
      <w:proofErr w:type="gramStart"/>
      <w:r>
        <w:t>have to</w:t>
      </w:r>
      <w:proofErr w:type="gramEnd"/>
      <w:r>
        <w:t xml:space="preserve"> work part to go back to school. </w:t>
      </w:r>
      <w:r>
        <w:rPr>
          <w:color w:val="808080"/>
        </w:rPr>
        <w:t>[00:02:00]</w:t>
      </w:r>
      <w:r>
        <w:t xml:space="preserve"> Go back to the same way we fight over concepts as powerful as democracy.</w:t>
      </w:r>
    </w:p>
    <w:p w14:paraId="31AD932A" w14:textId="77777777" w:rsidR="00F601B6" w:rsidRDefault="00000000">
      <w:pPr>
        <w:pStyle w:val="Script"/>
      </w:pPr>
      <w:r>
        <w:rPr>
          <w:color w:val="808080"/>
        </w:rPr>
        <w:t>[00:02:07]</w:t>
      </w:r>
      <w:r>
        <w:t xml:space="preserve"> </w:t>
      </w:r>
      <w:r>
        <w:rPr>
          <w:b/>
          <w:bCs/>
          <w:color w:val="9C5DE1"/>
        </w:rPr>
        <w:t>Mercedes Allsop:</w:t>
      </w:r>
      <w:r>
        <w:t xml:space="preserve"> Yeah. </w:t>
      </w:r>
    </w:p>
    <w:p w14:paraId="6AF371DF" w14:textId="77777777" w:rsidR="00F601B6" w:rsidRDefault="00000000">
      <w:pPr>
        <w:pStyle w:val="Script"/>
      </w:pPr>
      <w:r>
        <w:rPr>
          <w:color w:val="808080"/>
        </w:rPr>
        <w:lastRenderedPageBreak/>
        <w:t>[00:02:08]</w:t>
      </w:r>
      <w:r>
        <w:t xml:space="preserve"> </w:t>
      </w:r>
      <w:r>
        <w:rPr>
          <w:b/>
          <w:bCs/>
          <w:color w:val="583E31"/>
        </w:rPr>
        <w:t>Rafiki Ubald:</w:t>
      </w:r>
      <w:r>
        <w:t xml:space="preserve"> The same way should we, should words and concepts like empathy, compassion, resonate. </w:t>
      </w:r>
    </w:p>
    <w:p w14:paraId="18645A05" w14:textId="77777777" w:rsidR="00F601B6" w:rsidRDefault="00000000">
      <w:pPr>
        <w:pStyle w:val="Script"/>
      </w:pPr>
      <w:r>
        <w:rPr>
          <w:color w:val="808080"/>
        </w:rPr>
        <w:t>[00:02:16]</w:t>
      </w:r>
      <w:r>
        <w:t xml:space="preserve"> </w:t>
      </w:r>
      <w:r>
        <w:rPr>
          <w:b/>
          <w:bCs/>
          <w:color w:val="9C5DE1"/>
        </w:rPr>
        <w:t>Mercedes Allsop:</w:t>
      </w:r>
      <w:r>
        <w:t xml:space="preserve"> Yeah. </w:t>
      </w:r>
    </w:p>
    <w:p w14:paraId="5CDE3BC5" w14:textId="77777777" w:rsidR="00F601B6" w:rsidRDefault="00000000">
      <w:pPr>
        <w:pStyle w:val="Script"/>
      </w:pPr>
      <w:r>
        <w:rPr>
          <w:color w:val="808080"/>
        </w:rPr>
        <w:t>[00:02:17]</w:t>
      </w:r>
      <w:r>
        <w:t xml:space="preserve"> </w:t>
      </w:r>
      <w:r>
        <w:rPr>
          <w:b/>
          <w:bCs/>
          <w:color w:val="583E31"/>
        </w:rPr>
        <w:t>Rafiki Ubald:</w:t>
      </w:r>
      <w:r>
        <w:t xml:space="preserve"> People be absorbed by understanding it. So I go back to education, contact hours, in person meetings, town hall conversations, less digital spaces where my physicality is not challenged. Start there. </w:t>
      </w:r>
    </w:p>
    <w:p w14:paraId="54A7D91F" w14:textId="77777777" w:rsidR="00F601B6" w:rsidRDefault="00000000">
      <w:pPr>
        <w:pStyle w:val="Script"/>
      </w:pPr>
      <w:r>
        <w:rPr>
          <w:color w:val="808080"/>
        </w:rPr>
        <w:t>[00:02:36]</w:t>
      </w:r>
      <w:r>
        <w:t xml:space="preserve"> </w:t>
      </w:r>
      <w:r>
        <w:rPr>
          <w:b/>
          <w:bCs/>
          <w:color w:val="9C5DE1"/>
        </w:rPr>
        <w:t>Mercedes Allsop:</w:t>
      </w:r>
      <w:r>
        <w:t xml:space="preserve"> I love that.</w:t>
      </w:r>
    </w:p>
    <w:p w14:paraId="46414AF6" w14:textId="232EB156" w:rsidR="00F601B6" w:rsidRDefault="00000000">
      <w:pPr>
        <w:pStyle w:val="Script"/>
      </w:pPr>
      <w:r>
        <w:t xml:space="preserve">Now I'm </w:t>
      </w:r>
      <w:proofErr w:type="spellStart"/>
      <w:r>
        <w:t>gonna</w:t>
      </w:r>
      <w:proofErr w:type="spellEnd"/>
      <w:r>
        <w:t xml:space="preserve"> throw a fireball into the fire </w:t>
      </w:r>
      <w:proofErr w:type="gramStart"/>
      <w:r>
        <w:t>real</w:t>
      </w:r>
      <w:proofErr w:type="gramEnd"/>
      <w:r>
        <w:t xml:space="preserve"> quick. Okay. I just </w:t>
      </w:r>
      <w:proofErr w:type="spellStart"/>
      <w:r>
        <w:t>wanna</w:t>
      </w:r>
      <w:proofErr w:type="spellEnd"/>
      <w:r>
        <w:t xml:space="preserve"> take a step back because R</w:t>
      </w:r>
      <w:r w:rsidR="00BA40F6">
        <w:t>afi</w:t>
      </w:r>
      <w:r>
        <w:t xml:space="preserve">ki, you touched on something. You talk about empathy and compassion today. What do you think the role of apathy. Has played. As we talk about polarization, </w:t>
      </w:r>
      <w:r>
        <w:rPr>
          <w:color w:val="808080"/>
        </w:rPr>
        <w:t>[00:03:00]</w:t>
      </w:r>
      <w:r>
        <w:t xml:space="preserve"> </w:t>
      </w:r>
    </w:p>
    <w:p w14:paraId="51E58AE5" w14:textId="77777777" w:rsidR="00F601B6" w:rsidRDefault="00000000">
      <w:pPr>
        <w:pStyle w:val="Script"/>
      </w:pPr>
      <w:r>
        <w:rPr>
          <w:color w:val="808080"/>
        </w:rPr>
        <w:t>[00:03:00]</w:t>
      </w:r>
      <w:r>
        <w:t xml:space="preserve"> </w:t>
      </w:r>
      <w:r>
        <w:rPr>
          <w:b/>
          <w:bCs/>
          <w:color w:val="489872"/>
        </w:rPr>
        <w:t>Dr. Daniel Rothbart:</w:t>
      </w:r>
      <w:r>
        <w:t xml:space="preserve"> apathy is connected if people are distrustful of systems in a democracy.</w:t>
      </w:r>
    </w:p>
    <w:p w14:paraId="6E0E50A0" w14:textId="77777777" w:rsidR="00F601B6" w:rsidRDefault="00000000">
      <w:pPr>
        <w:pStyle w:val="Script"/>
      </w:pPr>
      <w:r>
        <w:rPr>
          <w:color w:val="808080"/>
        </w:rPr>
        <w:t>[00:03:06]</w:t>
      </w:r>
      <w:r>
        <w:t xml:space="preserve"> </w:t>
      </w:r>
      <w:r>
        <w:rPr>
          <w:b/>
          <w:bCs/>
          <w:color w:val="9C5DE1"/>
        </w:rPr>
        <w:t>Mercedes Allsop:</w:t>
      </w:r>
      <w:r>
        <w:t xml:space="preserve"> Mm-hmm. </w:t>
      </w:r>
    </w:p>
    <w:p w14:paraId="3637F75F" w14:textId="77777777" w:rsidR="00F601B6" w:rsidRDefault="00000000">
      <w:pPr>
        <w:pStyle w:val="Script"/>
      </w:pPr>
      <w:r>
        <w:rPr>
          <w:color w:val="808080"/>
        </w:rPr>
        <w:t>[00:03:07]</w:t>
      </w:r>
      <w:r>
        <w:t xml:space="preserve"> </w:t>
      </w:r>
      <w:r>
        <w:rPr>
          <w:b/>
          <w:bCs/>
          <w:color w:val="489872"/>
        </w:rPr>
        <w:t>Dr. Daniel Rothbart:</w:t>
      </w:r>
      <w:r>
        <w:t xml:space="preserve"> That distrust is the prelude for the disintegration of the system. Randy says it's a self-fulfilling, self-reinforcing process where if you and so many polls have shown the highest level of distrust of Congress, highest level of distrust of Supreme Court, highest level of distrust of the presidency, what does that mean for being a citizen, which ideally requires respectful participation and trust in the system as opposed to seeking to tear everything down?</w:t>
      </w:r>
    </w:p>
    <w:p w14:paraId="1C19CAE9" w14:textId="77777777" w:rsidR="00F601B6" w:rsidRDefault="00000000">
      <w:pPr>
        <w:pStyle w:val="Script"/>
      </w:pPr>
      <w:r>
        <w:t xml:space="preserve">Trust is probably the most important precondition of peaceful change, even with. Respectful disagreement of issues. </w:t>
      </w:r>
    </w:p>
    <w:p w14:paraId="248A067E" w14:textId="77777777" w:rsidR="00F601B6" w:rsidRDefault="00000000">
      <w:pPr>
        <w:pStyle w:val="Script"/>
      </w:pPr>
      <w:r>
        <w:rPr>
          <w:color w:val="808080"/>
        </w:rPr>
        <w:t>[00:03:56]</w:t>
      </w:r>
      <w:r>
        <w:t xml:space="preserve"> </w:t>
      </w:r>
      <w:r>
        <w:rPr>
          <w:b/>
          <w:bCs/>
          <w:color w:val="583E31"/>
        </w:rPr>
        <w:t>Rafiki Ubald:</w:t>
      </w:r>
      <w:r>
        <w:t xml:space="preserve"> I agree. If we come back to school, we are at a </w:t>
      </w:r>
      <w:r>
        <w:rPr>
          <w:color w:val="808080"/>
        </w:rPr>
        <w:t>[00:04:00]</w:t>
      </w:r>
      <w:r>
        <w:t xml:space="preserve"> university, more work on critical thinking and um, and so having generations going back to helping young generation to be critical thinkers </w:t>
      </w:r>
    </w:p>
    <w:p w14:paraId="5E27CBF0" w14:textId="77777777" w:rsidR="00F601B6" w:rsidRDefault="00000000">
      <w:pPr>
        <w:pStyle w:val="Script"/>
      </w:pPr>
      <w:r>
        <w:rPr>
          <w:color w:val="808080"/>
        </w:rPr>
        <w:t>[00:04:10]</w:t>
      </w:r>
      <w:r>
        <w:t xml:space="preserve"> </w:t>
      </w:r>
      <w:r>
        <w:rPr>
          <w:b/>
          <w:bCs/>
          <w:color w:val="9C5DE1"/>
        </w:rPr>
        <w:t>Mercedes Allsop:</w:t>
      </w:r>
      <w:r>
        <w:t xml:space="preserve"> Yeah.</w:t>
      </w:r>
    </w:p>
    <w:p w14:paraId="37C7B0EC" w14:textId="77777777" w:rsidR="00F601B6" w:rsidRDefault="00000000">
      <w:pPr>
        <w:pStyle w:val="Script"/>
      </w:pPr>
      <w:r>
        <w:rPr>
          <w:color w:val="808080"/>
        </w:rPr>
        <w:t>[00:04:11]</w:t>
      </w:r>
      <w:r>
        <w:t xml:space="preserve"> </w:t>
      </w:r>
      <w:r>
        <w:rPr>
          <w:b/>
          <w:bCs/>
          <w:color w:val="583E31"/>
        </w:rPr>
        <w:t>Rafiki Ubald:</w:t>
      </w:r>
      <w:r>
        <w:t xml:space="preserve"> Is crucial. And to work together, to be in a room together and have a task and go through a task together and build together. It's very simple, small things. </w:t>
      </w:r>
    </w:p>
    <w:p w14:paraId="02DB1572" w14:textId="77777777" w:rsidR="00F601B6" w:rsidRDefault="00000000">
      <w:pPr>
        <w:pStyle w:val="Script"/>
      </w:pPr>
      <w:r>
        <w:rPr>
          <w:color w:val="808080"/>
        </w:rPr>
        <w:lastRenderedPageBreak/>
        <w:t>[00:04:29]</w:t>
      </w:r>
      <w:r>
        <w:t xml:space="preserve"> </w:t>
      </w:r>
      <w:r>
        <w:rPr>
          <w:b/>
          <w:bCs/>
          <w:color w:val="9C5DE1"/>
        </w:rPr>
        <w:t>Mercedes Allsop:</w:t>
      </w:r>
      <w:r>
        <w:t xml:space="preserve"> Yeah. </w:t>
      </w:r>
    </w:p>
    <w:p w14:paraId="29D2635F" w14:textId="77777777" w:rsidR="00F601B6" w:rsidRDefault="00000000">
      <w:pPr>
        <w:pStyle w:val="Script"/>
      </w:pPr>
      <w:r>
        <w:rPr>
          <w:color w:val="808080"/>
        </w:rPr>
        <w:t>[00:04:30]</w:t>
      </w:r>
      <w:r>
        <w:t xml:space="preserve"> </w:t>
      </w:r>
      <w:r>
        <w:rPr>
          <w:b/>
          <w:bCs/>
          <w:color w:val="583E31"/>
        </w:rPr>
        <w:t>Rafiki Ubald:</w:t>
      </w:r>
      <w:r>
        <w:t xml:space="preserve"> But it's, it, those are game changers. A group of young people receiving a task from a teacher and work it out and come up with a unified or critically, constructively disagreed solution that's difficult.</w:t>
      </w:r>
    </w:p>
    <w:p w14:paraId="073B0CC2" w14:textId="77777777" w:rsidR="00F601B6" w:rsidRDefault="00000000">
      <w:pPr>
        <w:pStyle w:val="Script"/>
      </w:pPr>
      <w:r>
        <w:rPr>
          <w:color w:val="808080"/>
        </w:rPr>
        <w:t>[00:04:46]</w:t>
      </w:r>
      <w:r>
        <w:t xml:space="preserve"> </w:t>
      </w:r>
      <w:r>
        <w:rPr>
          <w:b/>
          <w:bCs/>
          <w:color w:val="489872"/>
        </w:rPr>
        <w:t>Dr. Daniel Rothbart:</w:t>
      </w:r>
      <w:r>
        <w:t xml:space="preserve"> One teaching technique that has been shown to be effective is to have students. Be exposed to horrific conflicts of the past. Mm-hmm. </w:t>
      </w:r>
      <w:proofErr w:type="gramStart"/>
      <w:r>
        <w:t>So</w:t>
      </w:r>
      <w:proofErr w:type="gramEnd"/>
      <w:r>
        <w:t xml:space="preserve"> museums, yeah, basically that display the </w:t>
      </w:r>
      <w:r>
        <w:rPr>
          <w:color w:val="808080"/>
        </w:rPr>
        <w:t>[00:05:00]</w:t>
      </w:r>
      <w:r>
        <w:t xml:space="preserve"> horrors, </w:t>
      </w:r>
    </w:p>
    <w:p w14:paraId="7F651F67" w14:textId="77777777" w:rsidR="00F601B6" w:rsidRDefault="00000000">
      <w:pPr>
        <w:pStyle w:val="Script"/>
      </w:pPr>
      <w:r>
        <w:rPr>
          <w:color w:val="808080"/>
        </w:rPr>
        <w:t>[00:05:00]</w:t>
      </w:r>
      <w:r>
        <w:t xml:space="preserve"> </w:t>
      </w:r>
      <w:r>
        <w:rPr>
          <w:b/>
          <w:bCs/>
          <w:color w:val="9C5DE1"/>
        </w:rPr>
        <w:t>Mercedes Allsop:</w:t>
      </w:r>
      <w:r>
        <w:t xml:space="preserve"> yeah. </w:t>
      </w:r>
    </w:p>
    <w:p w14:paraId="6572A3B5" w14:textId="6969805B" w:rsidR="00F601B6" w:rsidRDefault="00000000">
      <w:pPr>
        <w:pStyle w:val="Script"/>
      </w:pPr>
      <w:r>
        <w:rPr>
          <w:color w:val="808080"/>
        </w:rPr>
        <w:t>[00:05:01]</w:t>
      </w:r>
      <w:r>
        <w:t xml:space="preserve"> </w:t>
      </w:r>
      <w:r>
        <w:rPr>
          <w:b/>
          <w:bCs/>
          <w:color w:val="489872"/>
        </w:rPr>
        <w:t>Dr. Daniel Rothbart:</w:t>
      </w:r>
      <w:r>
        <w:t xml:space="preserve"> Of let's say the Holocaust and museums that display the horrors of </w:t>
      </w:r>
      <w:r w:rsidR="00BA40F6">
        <w:t>the Rw</w:t>
      </w:r>
      <w:r>
        <w:t xml:space="preserve">andan genocide that occurred in 1994. </w:t>
      </w:r>
      <w:proofErr w:type="gramStart"/>
      <w:r>
        <w:t>So</w:t>
      </w:r>
      <w:proofErr w:type="gramEnd"/>
      <w:r>
        <w:t xml:space="preserve"> there's been lots of evidence that shows that when people look at that and they ask such a simple but profound question, how could that have happened with a good teacher or museum instructor?</w:t>
      </w:r>
    </w:p>
    <w:p w14:paraId="79FF492B" w14:textId="77777777" w:rsidR="00F601B6" w:rsidRDefault="00000000">
      <w:pPr>
        <w:pStyle w:val="Script"/>
      </w:pPr>
      <w:r>
        <w:t xml:space="preserve">What does this mean about your society right now and what you and your participation? </w:t>
      </w:r>
    </w:p>
    <w:p w14:paraId="51A6DE79" w14:textId="77777777" w:rsidR="00F601B6" w:rsidRDefault="00000000">
      <w:pPr>
        <w:pStyle w:val="Script"/>
      </w:pPr>
      <w:r>
        <w:rPr>
          <w:color w:val="808080"/>
        </w:rPr>
        <w:t>[00:05:32]</w:t>
      </w:r>
      <w:r>
        <w:t xml:space="preserve"> </w:t>
      </w:r>
      <w:r>
        <w:rPr>
          <w:b/>
          <w:bCs/>
          <w:color w:val="9C5DE1"/>
        </w:rPr>
        <w:t>Mercedes Allsop:</w:t>
      </w:r>
      <w:r>
        <w:t xml:space="preserve"> I think when we ask those questions, it forces us to </w:t>
      </w:r>
      <w:proofErr w:type="gramStart"/>
      <w:r>
        <w:t>take action</w:t>
      </w:r>
      <w:proofErr w:type="gramEnd"/>
      <w:r>
        <w:t xml:space="preserve"> towards, so </w:t>
      </w:r>
    </w:p>
    <w:p w14:paraId="09B1985C" w14:textId="0C0438C7" w:rsidR="00F601B6" w:rsidRDefault="00000000">
      <w:pPr>
        <w:pStyle w:val="Script"/>
      </w:pPr>
      <w:r>
        <w:rPr>
          <w:color w:val="808080"/>
        </w:rPr>
        <w:t>[00:05:40]</w:t>
      </w:r>
      <w:r>
        <w:t xml:space="preserve"> </w:t>
      </w:r>
      <w:r w:rsidR="00BA40F6">
        <w:rPr>
          <w:b/>
          <w:bCs/>
          <w:color w:val="DC7D3E"/>
        </w:rPr>
        <w:t>R</w:t>
      </w:r>
      <w:r>
        <w:rPr>
          <w:b/>
          <w:bCs/>
          <w:color w:val="DC7D3E"/>
        </w:rPr>
        <w:t>andy Lioz:</w:t>
      </w:r>
      <w:r>
        <w:t xml:space="preserve"> I think also we </w:t>
      </w:r>
      <w:proofErr w:type="gramStart"/>
      <w:r>
        <w:t>have to</w:t>
      </w:r>
      <w:proofErr w:type="gramEnd"/>
      <w:r>
        <w:t xml:space="preserve"> be measured. About how we're talking about these issues with young folks who are going to take charge of our society in the future.</w:t>
      </w:r>
    </w:p>
    <w:p w14:paraId="7D2EB113" w14:textId="77777777" w:rsidR="00F601B6" w:rsidRDefault="00000000">
      <w:pPr>
        <w:pStyle w:val="Script"/>
      </w:pPr>
      <w:r>
        <w:rPr>
          <w:color w:val="808080"/>
        </w:rPr>
        <w:t>[00:05:51]</w:t>
      </w:r>
      <w:r>
        <w:t xml:space="preserve"> </w:t>
      </w:r>
      <w:r>
        <w:rPr>
          <w:b/>
          <w:bCs/>
          <w:color w:val="9C5DE1"/>
        </w:rPr>
        <w:t>Mercedes Allsop:</w:t>
      </w:r>
      <w:r>
        <w:t xml:space="preserve"> Yeah. </w:t>
      </w:r>
    </w:p>
    <w:p w14:paraId="034C13D4" w14:textId="77777777" w:rsidR="00F601B6" w:rsidRDefault="00000000">
      <w:pPr>
        <w:pStyle w:val="Script"/>
      </w:pPr>
      <w:r>
        <w:rPr>
          <w:color w:val="808080"/>
        </w:rPr>
        <w:t>[00:05:52]</w:t>
      </w:r>
      <w:r>
        <w:t xml:space="preserve"> </w:t>
      </w:r>
      <w:r>
        <w:rPr>
          <w:b/>
          <w:bCs/>
          <w:color w:val="DFA34D"/>
        </w:rPr>
        <w:t>Randy Lioz (2):</w:t>
      </w:r>
      <w:r>
        <w:t xml:space="preserve"> And sometimes I do worry a</w:t>
      </w:r>
    </w:p>
    <w:p w14:paraId="18A14B1D" w14:textId="77777777" w:rsidR="00F601B6" w:rsidRDefault="00000000">
      <w:pPr>
        <w:pStyle w:val="Script"/>
      </w:pPr>
      <w:r>
        <w:t xml:space="preserve">bit that we have said, we've made a mess of this, but you have the next </w:t>
      </w:r>
      <w:r>
        <w:rPr>
          <w:color w:val="808080"/>
        </w:rPr>
        <w:t>[00:06:00]</w:t>
      </w:r>
      <w:r>
        <w:t xml:space="preserve"> generation to fix it. And obviously, as Dan had mentioned, the epidemic of mental health crisis is hitting young people. Yeah. Really hard. And our, their sense of competitiveness that they </w:t>
      </w:r>
      <w:proofErr w:type="gramStart"/>
      <w:r>
        <w:t>have to</w:t>
      </w:r>
      <w:proofErr w:type="gramEnd"/>
      <w:r>
        <w:t xml:space="preserve"> be extraordinary.</w:t>
      </w:r>
    </w:p>
    <w:p w14:paraId="7ECB599F" w14:textId="4C118E9E" w:rsidR="00F601B6" w:rsidRDefault="00000000">
      <w:pPr>
        <w:pStyle w:val="Script"/>
      </w:pPr>
      <w:r>
        <w:t>I think as R</w:t>
      </w:r>
      <w:r w:rsidR="00BA40F6">
        <w:t>afi</w:t>
      </w:r>
      <w:r>
        <w:t xml:space="preserve">ki was talking about, that they </w:t>
      </w:r>
      <w:proofErr w:type="gramStart"/>
      <w:r>
        <w:t>have to</w:t>
      </w:r>
      <w:proofErr w:type="gramEnd"/>
      <w:r>
        <w:t xml:space="preserve"> do amazing things just to get accepted to college. </w:t>
      </w:r>
    </w:p>
    <w:p w14:paraId="5A3A218B" w14:textId="77777777" w:rsidR="00F601B6" w:rsidRDefault="00000000">
      <w:pPr>
        <w:pStyle w:val="Script"/>
      </w:pPr>
      <w:r>
        <w:rPr>
          <w:color w:val="808080"/>
        </w:rPr>
        <w:t>[00:06:22]</w:t>
      </w:r>
      <w:r>
        <w:t xml:space="preserve"> </w:t>
      </w:r>
      <w:r>
        <w:rPr>
          <w:b/>
          <w:bCs/>
          <w:color w:val="9C5DE1"/>
        </w:rPr>
        <w:t>Mercedes Allsop:</w:t>
      </w:r>
      <w:r>
        <w:t xml:space="preserve"> Yeah. </w:t>
      </w:r>
    </w:p>
    <w:p w14:paraId="0325CA36" w14:textId="77777777" w:rsidR="00F601B6" w:rsidRDefault="00000000">
      <w:pPr>
        <w:pStyle w:val="Script"/>
      </w:pPr>
      <w:r>
        <w:rPr>
          <w:color w:val="808080"/>
        </w:rPr>
        <w:lastRenderedPageBreak/>
        <w:t>[00:06:23]</w:t>
      </w:r>
      <w:r>
        <w:t xml:space="preserve"> </w:t>
      </w:r>
      <w:r>
        <w:rPr>
          <w:b/>
          <w:bCs/>
          <w:color w:val="DFA34D"/>
        </w:rPr>
        <w:t>Randy Lioz (2):</w:t>
      </w:r>
      <w:r>
        <w:t xml:space="preserve"> The idea that a young person has to start a nonprofit to be able to get into a top tier university puts so much pressure on the kids. Some people say Generation Greta because they saw a very young person making a very big difference and they're like, go do that.</w:t>
      </w:r>
    </w:p>
    <w:p w14:paraId="5BCB1EA1" w14:textId="77777777" w:rsidR="00F601B6" w:rsidRDefault="00000000">
      <w:pPr>
        <w:pStyle w:val="Script"/>
      </w:pPr>
      <w:r>
        <w:t xml:space="preserve">No. Also have a childhood work on personal relationships with friends. We underestimate the power of immediate personal relationships. There was a class that I took last semester that was focused on this amazing professor Tehama Lopez Bai here at the </w:t>
      </w:r>
      <w:r>
        <w:rPr>
          <w:color w:val="808080"/>
        </w:rPr>
        <w:t>[00:07:00]</w:t>
      </w:r>
      <w:r>
        <w:t xml:space="preserve"> Carter School on how to engage in democracy, and it ended up with each of us spinning up a campaign for office.</w:t>
      </w:r>
    </w:p>
    <w:p w14:paraId="1A62FC5B" w14:textId="77777777" w:rsidR="00F601B6" w:rsidRDefault="00000000">
      <w:pPr>
        <w:pStyle w:val="Script"/>
      </w:pPr>
      <w:r>
        <w:t xml:space="preserve">It was a bit intimidating to get there, but she did a great job of scaffolding. The first assignment or one of the, one of the very first assignments was </w:t>
      </w:r>
      <w:proofErr w:type="gramStart"/>
      <w:r>
        <w:t>gather</w:t>
      </w:r>
      <w:proofErr w:type="gramEnd"/>
      <w:r>
        <w:t xml:space="preserve"> together two people who don't know each other, kids are </w:t>
      </w:r>
      <w:proofErr w:type="gramStart"/>
      <w:r>
        <w:t>friends, and</w:t>
      </w:r>
      <w:proofErr w:type="gramEnd"/>
      <w:r>
        <w:t xml:space="preserve"> had a conversation. It doesn't have to be about politics or anything serious, just make one new social connection, and that was a powerful starting place.</w:t>
      </w:r>
    </w:p>
    <w:p w14:paraId="6277EED2" w14:textId="77777777" w:rsidR="00F601B6" w:rsidRDefault="00000000">
      <w:pPr>
        <w:pStyle w:val="Script"/>
      </w:pPr>
      <w:r>
        <w:t xml:space="preserve">I talked to a professor at the University of Maryland in our Delta Network of educators in the DMV area who were working on. On polarization. And she </w:t>
      </w:r>
      <w:proofErr w:type="gramStart"/>
      <w:r>
        <w:t>actually had</w:t>
      </w:r>
      <w:proofErr w:type="gramEnd"/>
      <w:r>
        <w:t xml:space="preserve"> </w:t>
      </w:r>
      <w:proofErr w:type="gramStart"/>
      <w:r>
        <w:t>a really interesting</w:t>
      </w:r>
      <w:proofErr w:type="gramEnd"/>
      <w:r>
        <w:t xml:space="preserve"> perspective about young folks. It is so important that we get young folks involved early in civic education, and there's a lot of that going on.</w:t>
      </w:r>
    </w:p>
    <w:p w14:paraId="2E11DE3C" w14:textId="77777777" w:rsidR="00F601B6" w:rsidRDefault="00000000">
      <w:pPr>
        <w:pStyle w:val="Script"/>
      </w:pPr>
      <w:r>
        <w:t xml:space="preserve">We should do be doing more of it, but </w:t>
      </w:r>
      <w:proofErr w:type="gramStart"/>
      <w:r>
        <w:t>also</w:t>
      </w:r>
      <w:proofErr w:type="gramEnd"/>
      <w:r>
        <w:t xml:space="preserve"> we should be, like I said, encouraging them to have a childhood. Jonathan </w:t>
      </w:r>
      <w:r>
        <w:rPr>
          <w:color w:val="808080"/>
        </w:rPr>
        <w:t>[00:08:00]</w:t>
      </w:r>
      <w:r>
        <w:t xml:space="preserve"> Hy has done a lot of work on getting phones </w:t>
      </w:r>
      <w:proofErr w:type="spellStart"/>
      <w:r>
        <w:t>outta</w:t>
      </w:r>
      <w:proofErr w:type="spellEnd"/>
      <w:r>
        <w:t xml:space="preserve"> schools, and I think that's a good start. But she was telling me how her daughter was part of a generation that feels these forces from technology changing the way they relate to one another.</w:t>
      </w:r>
    </w:p>
    <w:p w14:paraId="7E876581" w14:textId="77777777" w:rsidR="00F601B6" w:rsidRDefault="00000000">
      <w:pPr>
        <w:pStyle w:val="Script"/>
      </w:pPr>
      <w:r>
        <w:t xml:space="preserve">And they are scared. </w:t>
      </w:r>
    </w:p>
    <w:p w14:paraId="2B4E1188" w14:textId="77777777" w:rsidR="00F601B6" w:rsidRDefault="00000000">
      <w:pPr>
        <w:pStyle w:val="Script"/>
      </w:pPr>
      <w:r>
        <w:rPr>
          <w:color w:val="808080"/>
        </w:rPr>
        <w:t>[00:08:16]</w:t>
      </w:r>
      <w:r>
        <w:t xml:space="preserve"> </w:t>
      </w:r>
      <w:r>
        <w:rPr>
          <w:b/>
          <w:bCs/>
          <w:color w:val="489872"/>
        </w:rPr>
        <w:t>Dr. Daniel Rothbart:</w:t>
      </w:r>
      <w:r>
        <w:t xml:space="preserve"> Yeah. </w:t>
      </w:r>
    </w:p>
    <w:p w14:paraId="6D03580F" w14:textId="77777777" w:rsidR="00F601B6" w:rsidRDefault="00000000">
      <w:pPr>
        <w:pStyle w:val="Script"/>
      </w:pPr>
      <w:r>
        <w:rPr>
          <w:color w:val="808080"/>
        </w:rPr>
        <w:t>[00:08:16]</w:t>
      </w:r>
      <w:r>
        <w:t xml:space="preserve"> </w:t>
      </w:r>
      <w:r>
        <w:rPr>
          <w:b/>
          <w:bCs/>
          <w:color w:val="DFA34D"/>
        </w:rPr>
        <w:t>Randy Lioz (2):</w:t>
      </w:r>
      <w:r>
        <w:t xml:space="preserve"> And they are trying to do something about it. And she said her daughter and her friends get together on a weekly basis. They throw aside their phones and they just gather. Face to face in person, just without technology. </w:t>
      </w:r>
    </w:p>
    <w:p w14:paraId="3456267E" w14:textId="77777777" w:rsidR="00F601B6" w:rsidRDefault="00000000">
      <w:pPr>
        <w:pStyle w:val="Script"/>
      </w:pPr>
      <w:r>
        <w:rPr>
          <w:color w:val="808080"/>
        </w:rPr>
        <w:t>[00:08:34]</w:t>
      </w:r>
      <w:r>
        <w:t xml:space="preserve"> </w:t>
      </w:r>
      <w:r>
        <w:rPr>
          <w:b/>
          <w:bCs/>
          <w:color w:val="9C5DE1"/>
        </w:rPr>
        <w:t>Mercedes Allsop:</w:t>
      </w:r>
      <w:r>
        <w:t xml:space="preserve"> Yeah. </w:t>
      </w:r>
    </w:p>
    <w:p w14:paraId="680F90F4" w14:textId="77777777" w:rsidR="00F601B6" w:rsidRDefault="00000000">
      <w:pPr>
        <w:pStyle w:val="Script"/>
      </w:pPr>
      <w:r>
        <w:rPr>
          <w:color w:val="808080"/>
        </w:rPr>
        <w:t>[00:08:34]</w:t>
      </w:r>
      <w:r>
        <w:t xml:space="preserve"> </w:t>
      </w:r>
      <w:r>
        <w:rPr>
          <w:b/>
          <w:bCs/>
          <w:color w:val="DFA34D"/>
        </w:rPr>
        <w:t>Randy Lioz (2):</w:t>
      </w:r>
      <w:r>
        <w:t xml:space="preserve"> And I appreciate that this generation who is most directly affected by this is sensing that and wants to do something about it.</w:t>
      </w:r>
    </w:p>
    <w:p w14:paraId="3838D109" w14:textId="77777777" w:rsidR="00F601B6" w:rsidRDefault="00000000">
      <w:pPr>
        <w:pStyle w:val="Script"/>
      </w:pPr>
      <w:r>
        <w:rPr>
          <w:color w:val="808080"/>
        </w:rPr>
        <w:lastRenderedPageBreak/>
        <w:t>[00:08:42]</w:t>
      </w:r>
      <w:r>
        <w:t xml:space="preserve"> </w:t>
      </w:r>
      <w:r>
        <w:rPr>
          <w:b/>
          <w:bCs/>
          <w:color w:val="9C5DE1"/>
        </w:rPr>
        <w:t>Mercedes Allsop:</w:t>
      </w:r>
      <w:r>
        <w:t xml:space="preserve"> Yeah. </w:t>
      </w:r>
    </w:p>
    <w:p w14:paraId="76B80B6D" w14:textId="04D2A109" w:rsidR="00F601B6" w:rsidRDefault="00000000">
      <w:pPr>
        <w:pStyle w:val="Script"/>
      </w:pPr>
      <w:r>
        <w:rPr>
          <w:color w:val="808080"/>
        </w:rPr>
        <w:t>[00:08:42]</w:t>
      </w:r>
      <w:r>
        <w:t xml:space="preserve"> </w:t>
      </w:r>
      <w:r w:rsidR="00BA40F6">
        <w:rPr>
          <w:b/>
          <w:bCs/>
          <w:color w:val="DC7D3E"/>
        </w:rPr>
        <w:t>R</w:t>
      </w:r>
      <w:r>
        <w:rPr>
          <w:b/>
          <w:bCs/>
          <w:color w:val="DC7D3E"/>
        </w:rPr>
        <w:t>andy Lioz:</w:t>
      </w:r>
      <w:r>
        <w:t xml:space="preserve"> That gives me hope. </w:t>
      </w:r>
    </w:p>
    <w:p w14:paraId="0D9B478B" w14:textId="77777777" w:rsidR="00F601B6" w:rsidRDefault="00000000">
      <w:pPr>
        <w:pStyle w:val="Script"/>
      </w:pPr>
      <w:r>
        <w:rPr>
          <w:color w:val="808080"/>
        </w:rPr>
        <w:t>[00:08:44]</w:t>
      </w:r>
      <w:r>
        <w:t xml:space="preserve"> </w:t>
      </w:r>
      <w:r>
        <w:rPr>
          <w:b/>
          <w:bCs/>
          <w:color w:val="9C5DE1"/>
        </w:rPr>
        <w:t>Mercedes Allsop:</w:t>
      </w:r>
      <w:r>
        <w:t xml:space="preserve"> And it should. We're dealing with so much. So being able to strip away those things at our fingertips, even for a moment, to have true connections on common ground, to really get to know people, to understand people, I think makes a huge </w:t>
      </w:r>
      <w:r>
        <w:rPr>
          <w:color w:val="808080"/>
        </w:rPr>
        <w:t>[00:09:00]</w:t>
      </w:r>
      <w:r>
        <w:t xml:space="preserve"> difference. Especially for this generation. We can't really leave it up to the next generation.</w:t>
      </w:r>
    </w:p>
    <w:p w14:paraId="1914450A" w14:textId="77777777" w:rsidR="00F601B6" w:rsidRDefault="00000000">
      <w:pPr>
        <w:pStyle w:val="Script"/>
      </w:pPr>
      <w:r>
        <w:t xml:space="preserve">We </w:t>
      </w:r>
      <w:proofErr w:type="gramStart"/>
      <w:r>
        <w:t>have to</w:t>
      </w:r>
      <w:proofErr w:type="gramEnd"/>
      <w:r>
        <w:t xml:space="preserve"> help the next generation. </w:t>
      </w:r>
      <w:proofErr w:type="spellStart"/>
      <w:r>
        <w:t>'</w:t>
      </w:r>
      <w:proofErr w:type="gramStart"/>
      <w:r>
        <w:t>cause</w:t>
      </w:r>
      <w:proofErr w:type="spellEnd"/>
      <w:proofErr w:type="gramEnd"/>
      <w:r>
        <w:t xml:space="preserve"> we created it. </w:t>
      </w:r>
    </w:p>
    <w:p w14:paraId="39A9442F" w14:textId="77777777" w:rsidR="00F601B6" w:rsidRDefault="00000000">
      <w:pPr>
        <w:pStyle w:val="Script"/>
      </w:pPr>
      <w:r>
        <w:rPr>
          <w:color w:val="808080"/>
        </w:rPr>
        <w:t>[00:09:07]</w:t>
      </w:r>
      <w:r>
        <w:t xml:space="preserve"> </w:t>
      </w:r>
      <w:r>
        <w:rPr>
          <w:b/>
          <w:bCs/>
          <w:color w:val="489872"/>
        </w:rPr>
        <w:t>Dr. Daniel Rothbart:</w:t>
      </w:r>
      <w:r>
        <w:t xml:space="preserve"> My generation created it. </w:t>
      </w:r>
    </w:p>
    <w:p w14:paraId="2DA997B7" w14:textId="77777777" w:rsidR="00F601B6" w:rsidRDefault="00000000">
      <w:pPr>
        <w:pStyle w:val="Script"/>
      </w:pPr>
      <w:r>
        <w:rPr>
          <w:color w:val="808080"/>
        </w:rPr>
        <w:t>[00:09:09]</w:t>
      </w:r>
      <w:r>
        <w:t xml:space="preserve"> </w:t>
      </w:r>
      <w:r>
        <w:rPr>
          <w:b/>
          <w:bCs/>
          <w:color w:val="9C5DE1"/>
        </w:rPr>
        <w:t>Mercedes Allsop:</w:t>
      </w:r>
      <w:r>
        <w:t xml:space="preserve"> </w:t>
      </w:r>
      <w:proofErr w:type="gramStart"/>
      <w:r>
        <w:t>So</w:t>
      </w:r>
      <w:proofErr w:type="gramEnd"/>
      <w:r>
        <w:t xml:space="preserve"> I know polarization has 1,000,001 dimensions, right? How do you see these many dimensions coming into play today? </w:t>
      </w:r>
    </w:p>
    <w:p w14:paraId="5E2E1CBF" w14:textId="77777777" w:rsidR="00F601B6" w:rsidRDefault="00000000">
      <w:pPr>
        <w:pStyle w:val="Script"/>
      </w:pPr>
      <w:r>
        <w:rPr>
          <w:color w:val="808080"/>
        </w:rPr>
        <w:t>[00:09:18]</w:t>
      </w:r>
      <w:r>
        <w:t xml:space="preserve"> </w:t>
      </w:r>
      <w:r>
        <w:rPr>
          <w:b/>
          <w:bCs/>
          <w:color w:val="489872"/>
        </w:rPr>
        <w:t>Dr. Daniel Rothbart:</w:t>
      </w:r>
      <w:r>
        <w:t xml:space="preserve"> They are reinforcing polarization in conjunction with these forces of isolation. As Randy said, separation.</w:t>
      </w:r>
    </w:p>
    <w:p w14:paraId="2A11C05A" w14:textId="77777777" w:rsidR="00F601B6" w:rsidRDefault="00000000">
      <w:pPr>
        <w:pStyle w:val="Script"/>
      </w:pPr>
      <w:r>
        <w:t xml:space="preserve">Division and what we need basically to overcome that. And there are many practices as Randy pointed out. One, we begin simple and </w:t>
      </w:r>
      <w:proofErr w:type="spellStart"/>
      <w:r>
        <w:t>and</w:t>
      </w:r>
      <w:proofErr w:type="spellEnd"/>
      <w:r>
        <w:t xml:space="preserve"> small. We need to rehumanize each other and ourselves. It begins with being in person with another person in your group. It begins in positive, in </w:t>
      </w:r>
      <w:r>
        <w:rPr>
          <w:color w:val="808080"/>
        </w:rPr>
        <w:t>[00:10:00]</w:t>
      </w:r>
      <w:r>
        <w:t xml:space="preserve"> seeking positive relationships with another community.</w:t>
      </w:r>
    </w:p>
    <w:p w14:paraId="060D04EE" w14:textId="77777777" w:rsidR="00F601B6" w:rsidRDefault="00000000">
      <w:pPr>
        <w:pStyle w:val="Script"/>
      </w:pPr>
      <w:r>
        <w:t xml:space="preserve">It can expand to humanizing, uh, the other. There's not a quick solution. It's a </w:t>
      </w:r>
      <w:proofErr w:type="gramStart"/>
      <w:r>
        <w:t>long term</w:t>
      </w:r>
      <w:proofErr w:type="gramEnd"/>
      <w:r>
        <w:t xml:space="preserve"> process from where we are now to what we need to overcome this. But there are techniques. These forces of polarization are the preconditions of despair and distrust. </w:t>
      </w:r>
      <w:proofErr w:type="gramStart"/>
      <w:r>
        <w:t>So</w:t>
      </w:r>
      <w:proofErr w:type="gramEnd"/>
      <w:r>
        <w:t xml:space="preserve"> we need to. Consciously and people be aware. How do we overcome that?</w:t>
      </w:r>
    </w:p>
    <w:p w14:paraId="3C82D5D5" w14:textId="77777777" w:rsidR="00F601B6" w:rsidRDefault="00000000">
      <w:pPr>
        <w:pStyle w:val="Script"/>
      </w:pPr>
      <w:r>
        <w:t xml:space="preserve">And one way, and there are many techniques we can talk about this. Obviously one way is to promote curiosity in the other. </w:t>
      </w:r>
      <w:proofErr w:type="gramStart"/>
      <w:r>
        <w:t>So</w:t>
      </w:r>
      <w:proofErr w:type="gramEnd"/>
      <w:r>
        <w:t xml:space="preserve"> it sounds simple and easy. It is not easy for a lot of people to be sincerely curious about the lives of their adversaries. </w:t>
      </w:r>
    </w:p>
    <w:p w14:paraId="02522F23" w14:textId="77777777" w:rsidR="00F601B6" w:rsidRDefault="00000000">
      <w:pPr>
        <w:pStyle w:val="Script"/>
      </w:pPr>
      <w:r>
        <w:rPr>
          <w:color w:val="808080"/>
        </w:rPr>
        <w:t>[00:10:57]</w:t>
      </w:r>
      <w:r>
        <w:t xml:space="preserve"> </w:t>
      </w:r>
      <w:r>
        <w:rPr>
          <w:b/>
          <w:bCs/>
          <w:color w:val="9C5DE1"/>
        </w:rPr>
        <w:t>Mercedes Allsop:</w:t>
      </w:r>
      <w:r>
        <w:t xml:space="preserve"> Well, maybe not even an adversary, but a neighbor. </w:t>
      </w:r>
    </w:p>
    <w:p w14:paraId="25E714A1" w14:textId="77777777" w:rsidR="00F601B6" w:rsidRDefault="00000000">
      <w:pPr>
        <w:pStyle w:val="Script"/>
      </w:pPr>
      <w:r>
        <w:rPr>
          <w:color w:val="808080"/>
        </w:rPr>
        <w:t>[00:10:59]</w:t>
      </w:r>
      <w:r>
        <w:t xml:space="preserve"> </w:t>
      </w:r>
      <w:r>
        <w:rPr>
          <w:b/>
          <w:bCs/>
          <w:color w:val="489872"/>
        </w:rPr>
        <w:t>Dr. Daniel Rothbart:</w:t>
      </w:r>
      <w:r>
        <w:t xml:space="preserve"> Even </w:t>
      </w:r>
      <w:r>
        <w:rPr>
          <w:color w:val="808080"/>
        </w:rPr>
        <w:t>[00:11:00]</w:t>
      </w:r>
      <w:r>
        <w:t xml:space="preserve"> their neighbor.</w:t>
      </w:r>
    </w:p>
    <w:p w14:paraId="2D0F1FD6" w14:textId="77777777" w:rsidR="00F601B6" w:rsidRDefault="00000000">
      <w:pPr>
        <w:pStyle w:val="Script"/>
      </w:pPr>
      <w:r>
        <w:rPr>
          <w:color w:val="808080"/>
        </w:rPr>
        <w:lastRenderedPageBreak/>
        <w:t>[00:11:00]</w:t>
      </w:r>
      <w:r>
        <w:t xml:space="preserve"> </w:t>
      </w:r>
      <w:r>
        <w:rPr>
          <w:b/>
          <w:bCs/>
          <w:color w:val="9C5DE1"/>
        </w:rPr>
        <w:t>Mercedes Allsop:</w:t>
      </w:r>
      <w:r>
        <w:t xml:space="preserve"> Yeah. </w:t>
      </w:r>
    </w:p>
    <w:p w14:paraId="384519D4" w14:textId="77777777" w:rsidR="00F601B6" w:rsidRDefault="00000000">
      <w:pPr>
        <w:pStyle w:val="Script"/>
      </w:pPr>
      <w:r>
        <w:rPr>
          <w:color w:val="808080"/>
        </w:rPr>
        <w:t>[00:11:00]</w:t>
      </w:r>
      <w:r>
        <w:t xml:space="preserve"> </w:t>
      </w:r>
      <w:r>
        <w:rPr>
          <w:b/>
          <w:bCs/>
          <w:color w:val="489872"/>
        </w:rPr>
        <w:t>Dr. Daniel Rothbart:</w:t>
      </w:r>
      <w:r>
        <w:t xml:space="preserve"> To be sincerely curious. And it doesn't require immediately jumping into the heated issue about, there's a long list of issues. It basically requires a mindset </w:t>
      </w:r>
      <w:proofErr w:type="gramStart"/>
      <w:r>
        <w:t>of,</w:t>
      </w:r>
      <w:proofErr w:type="gramEnd"/>
      <w:r>
        <w:t xml:space="preserve"> I </w:t>
      </w:r>
      <w:proofErr w:type="gramStart"/>
      <w:r>
        <w:t>have to</w:t>
      </w:r>
      <w:proofErr w:type="gramEnd"/>
      <w:r>
        <w:t xml:space="preserve"> know how are you doing? How's your family? How's your mother or your son? And it, this is obviously a kind of humanization, a </w:t>
      </w:r>
      <w:proofErr w:type="spellStart"/>
      <w:r>
        <w:t>a</w:t>
      </w:r>
      <w:proofErr w:type="spellEnd"/>
      <w:r>
        <w:t xml:space="preserve"> little element of this.</w:t>
      </w:r>
    </w:p>
    <w:p w14:paraId="4DFC9FA0" w14:textId="77777777" w:rsidR="00F601B6" w:rsidRDefault="00000000">
      <w:pPr>
        <w:pStyle w:val="Script"/>
      </w:pPr>
      <w:r>
        <w:rPr>
          <w:color w:val="808080"/>
        </w:rPr>
        <w:t>[00:11:32]</w:t>
      </w:r>
      <w:r>
        <w:t xml:space="preserve"> </w:t>
      </w:r>
      <w:r>
        <w:rPr>
          <w:b/>
          <w:bCs/>
          <w:color w:val="9C5DE1"/>
        </w:rPr>
        <w:t>Mercedes Allsop:</w:t>
      </w:r>
      <w:r>
        <w:t xml:space="preserve"> Yeah. </w:t>
      </w:r>
    </w:p>
    <w:p w14:paraId="6F848D25" w14:textId="77777777" w:rsidR="00F601B6" w:rsidRDefault="00000000">
      <w:pPr>
        <w:pStyle w:val="Script"/>
      </w:pPr>
      <w:r>
        <w:rPr>
          <w:color w:val="808080"/>
        </w:rPr>
        <w:t>[00:11:32]</w:t>
      </w:r>
      <w:r>
        <w:t xml:space="preserve"> </w:t>
      </w:r>
      <w:r>
        <w:rPr>
          <w:b/>
          <w:bCs/>
          <w:color w:val="489872"/>
        </w:rPr>
        <w:t>Dr. Daniel Rothbart:</w:t>
      </w:r>
      <w:r>
        <w:t xml:space="preserve"> </w:t>
      </w:r>
      <w:proofErr w:type="gramStart"/>
      <w:r>
        <w:t>So</w:t>
      </w:r>
      <w:proofErr w:type="gramEnd"/>
      <w:r>
        <w:t xml:space="preserve"> fostering sincere curiosity and element towards fostering the health of the country. </w:t>
      </w:r>
    </w:p>
    <w:p w14:paraId="4B27C458" w14:textId="77777777" w:rsidR="00F601B6" w:rsidRDefault="00000000">
      <w:pPr>
        <w:pStyle w:val="Script"/>
      </w:pPr>
      <w:r>
        <w:rPr>
          <w:color w:val="808080"/>
        </w:rPr>
        <w:t>[00:11:42]</w:t>
      </w:r>
      <w:r>
        <w:t xml:space="preserve"> </w:t>
      </w:r>
      <w:r>
        <w:rPr>
          <w:b/>
          <w:bCs/>
          <w:color w:val="9C5DE1"/>
        </w:rPr>
        <w:t>Mercedes Allsop:</w:t>
      </w:r>
      <w:r>
        <w:t xml:space="preserve"> I agree. Now, Vicki, in your work as a journalist exploring other nations and communities, how does polarization manifest itself? And I think you touched on this briefly, but how does polarization manifest itself in other places?</w:t>
      </w:r>
      <w:r>
        <w:rPr>
          <w:color w:val="808080"/>
        </w:rPr>
        <w:t>[00:12:00]</w:t>
      </w:r>
      <w:r>
        <w:t xml:space="preserve"> </w:t>
      </w:r>
    </w:p>
    <w:p w14:paraId="4FA44034" w14:textId="77777777" w:rsidR="00F601B6" w:rsidRDefault="00000000">
      <w:pPr>
        <w:pStyle w:val="Script"/>
      </w:pPr>
      <w:r>
        <w:rPr>
          <w:color w:val="808080"/>
        </w:rPr>
        <w:t>[00:12:01]</w:t>
      </w:r>
      <w:r>
        <w:t xml:space="preserve"> </w:t>
      </w:r>
      <w:r>
        <w:rPr>
          <w:b/>
          <w:bCs/>
          <w:color w:val="583E31"/>
        </w:rPr>
        <w:t>Rafiki Ubald:</w:t>
      </w:r>
      <w:r>
        <w:t xml:space="preserve"> If we go back to simple things that people are worried about in other parts of the world, in Europe, people are worried about immigration. In different parts of Africa, people are worried about resources. Will we get water tomorrow? Mm-hmm. Countries will fight over the Nile. Who owns the Nile? Who, whose water?</w:t>
      </w:r>
    </w:p>
    <w:p w14:paraId="6B3FFBBB" w14:textId="77777777" w:rsidR="00F601B6" w:rsidRDefault="00000000">
      <w:pPr>
        <w:pStyle w:val="Script"/>
      </w:pPr>
      <w:r>
        <w:t xml:space="preserve">Whose water of the, who needs Nile more than others? Who should benefit from the waters of Nile is a big question. Which ethnic group is superior or should have more resources than others? Because we had the majority and we had the minority. Questions like that? It's okay to have worries, but then the problem is to come to a point where, number one, your worries are not aligned with the </w:t>
      </w:r>
      <w:r>
        <w:rPr>
          <w:color w:val="808080"/>
        </w:rPr>
        <w:t>[00:13:00]</w:t>
      </w:r>
      <w:r>
        <w:t xml:space="preserve"> reality today, countries like Turkey, countries like Kenya have the biggest number of refugees.</w:t>
      </w:r>
    </w:p>
    <w:p w14:paraId="10A923E8" w14:textId="77777777" w:rsidR="00F601B6" w:rsidRDefault="00000000">
      <w:pPr>
        <w:pStyle w:val="Script"/>
      </w:pPr>
      <w:r>
        <w:t xml:space="preserve">But our media will never tell you now and then that a country like Kenya and Africa has, or Uganda has a huge number of refugees. You will have European countries worried a lot about refugees and immigrants. It's okay to have that worry for all kinds of reasons, but it's a problem with when such a concern is taken out of reality that somewhere else, </w:t>
      </w:r>
      <w:proofErr w:type="gramStart"/>
      <w:r>
        <w:t>actually the</w:t>
      </w:r>
      <w:proofErr w:type="gramEnd"/>
      <w:r>
        <w:t xml:space="preserve"> biggest number of refugees are in Turkey or Uganda, not in your part of the world.</w:t>
      </w:r>
    </w:p>
    <w:p w14:paraId="43D32F35" w14:textId="77777777" w:rsidR="00F601B6" w:rsidRDefault="00000000">
      <w:pPr>
        <w:pStyle w:val="Script"/>
      </w:pPr>
      <w:r>
        <w:t xml:space="preserve">Colonizing views take a life of their own. That worries me because we come to a point where </w:t>
      </w:r>
      <w:r>
        <w:rPr>
          <w:color w:val="808080"/>
        </w:rPr>
        <w:t>[00:14:00]</w:t>
      </w:r>
      <w:r>
        <w:t xml:space="preserve"> we don't remember where we started. Hmm. What was the question? What are we fighting about? It has a life of its own that you come </w:t>
      </w:r>
      <w:r>
        <w:lastRenderedPageBreak/>
        <w:t xml:space="preserve">to a point where a country X, y, z in Europe </w:t>
      </w:r>
      <w:proofErr w:type="gramStart"/>
      <w:r>
        <w:t>actually this</w:t>
      </w:r>
      <w:proofErr w:type="gramEnd"/>
      <w:r>
        <w:t xml:space="preserve"> problem, it's very serious in this African country or this part of the Middle East, more so than with us.</w:t>
      </w:r>
    </w:p>
    <w:p w14:paraId="17C6D960" w14:textId="77777777" w:rsidR="00F601B6" w:rsidRDefault="00000000">
      <w:pPr>
        <w:pStyle w:val="Script"/>
      </w:pPr>
      <w:r>
        <w:t>I come from Rwanda. We talk about being the source of denial. Europeans will tell you they're the source of denial or we'll start to claim something about the authors of denial. We haven't started to fight yet. Uh, those are almost banana example, but we do that and go on until the point, when did we start.</w:t>
      </w:r>
    </w:p>
    <w:p w14:paraId="428DF88A" w14:textId="77777777" w:rsidR="00F601B6" w:rsidRDefault="00000000">
      <w:pPr>
        <w:pStyle w:val="Script"/>
      </w:pPr>
      <w:r>
        <w:t xml:space="preserve">It's not just one part of the world that that is facing polarizing issues. There are many. They have different faces. They have different, they come different reality in, in manifestation. </w:t>
      </w:r>
      <w:r>
        <w:rPr>
          <w:color w:val="808080"/>
        </w:rPr>
        <w:t>[00:15:00]</w:t>
      </w:r>
      <w:r>
        <w:t xml:space="preserve"> But I think what we face, all of us is that point. </w:t>
      </w:r>
    </w:p>
    <w:p w14:paraId="5B84969B" w14:textId="77777777" w:rsidR="00F601B6" w:rsidRDefault="00000000">
      <w:pPr>
        <w:pStyle w:val="Script"/>
      </w:pPr>
      <w:r>
        <w:rPr>
          <w:color w:val="808080"/>
        </w:rPr>
        <w:t>[00:15:05]</w:t>
      </w:r>
      <w:r>
        <w:t xml:space="preserve"> </w:t>
      </w:r>
      <w:r>
        <w:rPr>
          <w:b/>
          <w:bCs/>
          <w:color w:val="C576A7"/>
        </w:rPr>
        <w:t>Speaker 5:</w:t>
      </w:r>
      <w:r>
        <w:t xml:space="preserve"> Yeah. </w:t>
      </w:r>
    </w:p>
    <w:p w14:paraId="0892954C" w14:textId="77777777" w:rsidR="00F601B6" w:rsidRDefault="00000000">
      <w:pPr>
        <w:pStyle w:val="Script"/>
      </w:pPr>
      <w:r>
        <w:rPr>
          <w:color w:val="808080"/>
        </w:rPr>
        <w:t>[00:15:06]</w:t>
      </w:r>
      <w:r>
        <w:t xml:space="preserve"> </w:t>
      </w:r>
      <w:r>
        <w:rPr>
          <w:b/>
          <w:bCs/>
          <w:color w:val="583E31"/>
        </w:rPr>
        <w:t>Rafiki Ubald:</w:t>
      </w:r>
      <w:r>
        <w:t xml:space="preserve"> When we cannot know what we are </w:t>
      </w:r>
      <w:proofErr w:type="gramStart"/>
      <w:r>
        <w:t>actually talking</w:t>
      </w:r>
      <w:proofErr w:type="gramEnd"/>
      <w:r>
        <w:t xml:space="preserve"> about, what is dividing us, how we can get out of it.</w:t>
      </w:r>
    </w:p>
    <w:p w14:paraId="7A76480B" w14:textId="77777777" w:rsidR="00F601B6" w:rsidRDefault="00000000">
      <w:pPr>
        <w:pStyle w:val="Script"/>
      </w:pPr>
      <w:r>
        <w:t xml:space="preserve">Those diverging, entrenched, frustrated views have taken lives of their own. If those who still can try and go back, it is important to do. And so that is why where I go back to where I started answering your question. I come from the extreme and I listen more than I give lessons. Mm-hmm. </w:t>
      </w:r>
      <w:proofErr w:type="spellStart"/>
      <w:r>
        <w:t>'</w:t>
      </w:r>
      <w:proofErr w:type="gramStart"/>
      <w:r>
        <w:t>cause</w:t>
      </w:r>
      <w:proofErr w:type="spellEnd"/>
      <w:proofErr w:type="gramEnd"/>
      <w:r>
        <w:t xml:space="preserve"> I struggle a lot with that reality of how to go back from the sense of superiority.</w:t>
      </w:r>
    </w:p>
    <w:p w14:paraId="26B6BA1F" w14:textId="77777777" w:rsidR="00F601B6" w:rsidRDefault="00000000">
      <w:pPr>
        <w:pStyle w:val="Script"/>
      </w:pPr>
      <w:r>
        <w:t xml:space="preserve">To be in ordinary. </w:t>
      </w:r>
    </w:p>
    <w:p w14:paraId="4B0EEEEF" w14:textId="77777777" w:rsidR="00F601B6" w:rsidRDefault="00000000">
      <w:pPr>
        <w:pStyle w:val="Script"/>
      </w:pPr>
      <w:r>
        <w:rPr>
          <w:color w:val="808080"/>
        </w:rPr>
        <w:t>[00:15:57]</w:t>
      </w:r>
      <w:r>
        <w:t xml:space="preserve"> </w:t>
      </w:r>
      <w:r>
        <w:rPr>
          <w:b/>
          <w:bCs/>
          <w:color w:val="9C5DE1"/>
        </w:rPr>
        <w:t>Mercedes Allsop:</w:t>
      </w:r>
      <w:r>
        <w:t xml:space="preserve"> Yeah. </w:t>
      </w:r>
    </w:p>
    <w:p w14:paraId="16F11F18" w14:textId="77777777" w:rsidR="00F601B6" w:rsidRDefault="00000000">
      <w:pPr>
        <w:pStyle w:val="Script"/>
      </w:pPr>
      <w:r>
        <w:rPr>
          <w:color w:val="808080"/>
        </w:rPr>
        <w:t>[00:15:58]</w:t>
      </w:r>
      <w:r>
        <w:t xml:space="preserve"> </w:t>
      </w:r>
      <w:r>
        <w:rPr>
          <w:b/>
          <w:bCs/>
          <w:color w:val="583E31"/>
        </w:rPr>
        <w:t>Rafiki Ubald:</w:t>
      </w:r>
      <w:r>
        <w:t xml:space="preserve"> And get out of </w:t>
      </w:r>
      <w:r>
        <w:rPr>
          <w:color w:val="808080"/>
        </w:rPr>
        <w:t>[00:16:00]</w:t>
      </w:r>
      <w:r>
        <w:t xml:space="preserve"> humiliation. </w:t>
      </w:r>
    </w:p>
    <w:p w14:paraId="3B428E25" w14:textId="77777777" w:rsidR="00F601B6" w:rsidRDefault="00000000">
      <w:pPr>
        <w:pStyle w:val="Script"/>
      </w:pPr>
      <w:r>
        <w:rPr>
          <w:color w:val="808080"/>
        </w:rPr>
        <w:t>[00:16:02]</w:t>
      </w:r>
      <w:r>
        <w:t xml:space="preserve"> </w:t>
      </w:r>
      <w:r>
        <w:rPr>
          <w:b/>
          <w:bCs/>
          <w:color w:val="9C5DE1"/>
        </w:rPr>
        <w:t>Mercedes Allsop:</w:t>
      </w:r>
      <w:r>
        <w:t xml:space="preserve"> That's a lot. And I think that goes back to when you spoke earlier about the group identities. How we think, how did you say it? </w:t>
      </w:r>
    </w:p>
    <w:p w14:paraId="035404A7" w14:textId="77777777" w:rsidR="00F601B6" w:rsidRDefault="00000000">
      <w:pPr>
        <w:pStyle w:val="Script"/>
      </w:pPr>
      <w:r>
        <w:rPr>
          <w:color w:val="808080"/>
        </w:rPr>
        <w:t>[00:16:11]</w:t>
      </w:r>
      <w:r>
        <w:t xml:space="preserve"> </w:t>
      </w:r>
      <w:r>
        <w:rPr>
          <w:b/>
          <w:bCs/>
          <w:color w:val="489872"/>
        </w:rPr>
        <w:t>Dr. Daniel Rothbart:</w:t>
      </w:r>
      <w:r>
        <w:t xml:space="preserve"> The, the </w:t>
      </w:r>
    </w:p>
    <w:p w14:paraId="49431AAA" w14:textId="77777777" w:rsidR="00F601B6" w:rsidRDefault="00000000">
      <w:pPr>
        <w:pStyle w:val="Script"/>
      </w:pPr>
      <w:r>
        <w:rPr>
          <w:color w:val="808080"/>
        </w:rPr>
        <w:t>[00:16:14]</w:t>
      </w:r>
      <w:r>
        <w:t xml:space="preserve"> </w:t>
      </w:r>
      <w:r>
        <w:rPr>
          <w:b/>
          <w:bCs/>
          <w:color w:val="583E31"/>
        </w:rPr>
        <w:t>Rafiki Ubald:</w:t>
      </w:r>
      <w:r>
        <w:t xml:space="preserve"> dehumanizing. </w:t>
      </w:r>
    </w:p>
    <w:p w14:paraId="2E62B4BE" w14:textId="77777777" w:rsidR="00F601B6" w:rsidRDefault="00000000">
      <w:pPr>
        <w:pStyle w:val="Script"/>
      </w:pPr>
      <w:r>
        <w:rPr>
          <w:color w:val="808080"/>
        </w:rPr>
        <w:t>[00:16:14]</w:t>
      </w:r>
      <w:r>
        <w:t xml:space="preserve"> </w:t>
      </w:r>
      <w:r>
        <w:rPr>
          <w:b/>
          <w:bCs/>
          <w:color w:val="9C5DE1"/>
        </w:rPr>
        <w:t>Mercedes Allsop:</w:t>
      </w:r>
      <w:r>
        <w:t xml:space="preserve"> Yeah. </w:t>
      </w:r>
    </w:p>
    <w:p w14:paraId="1BBCA45C" w14:textId="77777777" w:rsidR="00F601B6" w:rsidRDefault="00000000">
      <w:pPr>
        <w:pStyle w:val="Script"/>
      </w:pPr>
      <w:r>
        <w:rPr>
          <w:color w:val="808080"/>
        </w:rPr>
        <w:t>[00:16:15]</w:t>
      </w:r>
      <w:r>
        <w:t xml:space="preserve"> </w:t>
      </w:r>
      <w:r>
        <w:rPr>
          <w:b/>
          <w:bCs/>
          <w:color w:val="489872"/>
        </w:rPr>
        <w:t>Dr. Daniel Rothbart:</w:t>
      </w:r>
      <w:r>
        <w:t xml:space="preserve"> Dehumanizing. </w:t>
      </w:r>
    </w:p>
    <w:p w14:paraId="2EFA0DE7" w14:textId="77777777" w:rsidR="00F601B6" w:rsidRDefault="00000000">
      <w:pPr>
        <w:pStyle w:val="Script"/>
      </w:pPr>
      <w:r>
        <w:rPr>
          <w:color w:val="808080"/>
        </w:rPr>
        <w:lastRenderedPageBreak/>
        <w:t>[00:16:16]</w:t>
      </w:r>
      <w:r>
        <w:t xml:space="preserve"> </w:t>
      </w:r>
      <w:r>
        <w:rPr>
          <w:b/>
          <w:bCs/>
          <w:color w:val="9C5DE1"/>
        </w:rPr>
        <w:t>Mercedes Allsop:</w:t>
      </w:r>
      <w:r>
        <w:t xml:space="preserve"> Yeah. </w:t>
      </w:r>
    </w:p>
    <w:p w14:paraId="49F41E66" w14:textId="77777777" w:rsidR="00F601B6" w:rsidRDefault="00000000">
      <w:pPr>
        <w:pStyle w:val="Script"/>
      </w:pPr>
      <w:r>
        <w:rPr>
          <w:color w:val="808080"/>
        </w:rPr>
        <w:t>[00:16:16]</w:t>
      </w:r>
      <w:r>
        <w:t xml:space="preserve"> </w:t>
      </w:r>
      <w:r>
        <w:rPr>
          <w:b/>
          <w:bCs/>
          <w:color w:val="489872"/>
        </w:rPr>
        <w:t>Dr. Daniel Rothbart:</w:t>
      </w:r>
      <w:r>
        <w:t xml:space="preserve"> Yeah. </w:t>
      </w:r>
      <w:proofErr w:type="gramStart"/>
      <w:r>
        <w:t>So</w:t>
      </w:r>
      <w:proofErr w:type="gramEnd"/>
      <w:r>
        <w:t xml:space="preserve"> the process becomes so strong psychologically and socially towards polarization rather than solving problems.</w:t>
      </w:r>
    </w:p>
    <w:p w14:paraId="353F13D6" w14:textId="77777777" w:rsidR="00F601B6" w:rsidRDefault="00000000">
      <w:pPr>
        <w:pStyle w:val="Script"/>
      </w:pPr>
      <w:r>
        <w:t xml:space="preserve">Right. It becomes the mindset of success. It's, and sometimes it's not even conscious that they, that their goal is polarization. Clearly this is not a positive goal, but it is the inner and collective force to do that. On the other hand, I'm optimistic. I see many contexts and so many places </w:t>
      </w:r>
      <w:proofErr w:type="gramStart"/>
      <w:r>
        <w:t>where</w:t>
      </w:r>
      <w:proofErr w:type="gramEnd"/>
      <w:r>
        <w:t>. People basically are not exhibiting this.</w:t>
      </w:r>
    </w:p>
    <w:p w14:paraId="4FE8B7FB" w14:textId="77777777" w:rsidR="00F601B6" w:rsidRDefault="00000000">
      <w:pPr>
        <w:pStyle w:val="Script"/>
      </w:pPr>
      <w:r>
        <w:rPr>
          <w:color w:val="808080"/>
        </w:rPr>
        <w:t>[00:16:54]</w:t>
      </w:r>
      <w:r>
        <w:t xml:space="preserve"> </w:t>
      </w:r>
      <w:r>
        <w:rPr>
          <w:b/>
          <w:bCs/>
          <w:color w:val="C576A7"/>
        </w:rPr>
        <w:t>Speaker 5:</w:t>
      </w:r>
      <w:r>
        <w:t xml:space="preserve"> Yeah. </w:t>
      </w:r>
    </w:p>
    <w:p w14:paraId="2DE6FDB6" w14:textId="77777777" w:rsidR="00F601B6" w:rsidRDefault="00000000">
      <w:pPr>
        <w:pStyle w:val="Script"/>
      </w:pPr>
      <w:r>
        <w:rPr>
          <w:color w:val="808080"/>
        </w:rPr>
        <w:t>[00:16:55]</w:t>
      </w:r>
      <w:r>
        <w:t xml:space="preserve"> </w:t>
      </w:r>
      <w:r>
        <w:rPr>
          <w:b/>
          <w:bCs/>
          <w:color w:val="489872"/>
        </w:rPr>
        <w:t>Dr. Daniel Rothbart:</w:t>
      </w:r>
      <w:r>
        <w:t xml:space="preserve"> And if we look at the grand sweep of his, this goes up and down. We're at </w:t>
      </w:r>
      <w:r>
        <w:rPr>
          <w:color w:val="808080"/>
        </w:rPr>
        <w:t>[00:17:00]</w:t>
      </w:r>
      <w:r>
        <w:t xml:space="preserve"> a very high point of intensity and polarization today in the United States. I'm optimistic because there are so many topics of agreement that Americans share. There's so many topics that we share for basically conforming and honoring the rule of law.</w:t>
      </w:r>
    </w:p>
    <w:p w14:paraId="11A00DAE" w14:textId="77777777" w:rsidR="00F601B6" w:rsidRDefault="00000000">
      <w:pPr>
        <w:pStyle w:val="Script"/>
      </w:pPr>
      <w:r>
        <w:t xml:space="preserve">Mm-hmm. Uh, a shared commitment for government that work well. Of course there's different opinions about what that means. There </w:t>
      </w:r>
      <w:proofErr w:type="gramStart"/>
      <w:r>
        <w:t>is</w:t>
      </w:r>
      <w:proofErr w:type="gramEnd"/>
      <w:r>
        <w:t xml:space="preserve"> shared values in a sense of personal responsibility. </w:t>
      </w:r>
    </w:p>
    <w:p w14:paraId="44398887" w14:textId="77777777" w:rsidR="00F601B6" w:rsidRDefault="00000000">
      <w:pPr>
        <w:pStyle w:val="Script"/>
      </w:pPr>
      <w:r>
        <w:rPr>
          <w:color w:val="808080"/>
        </w:rPr>
        <w:t>[00:17:36]</w:t>
      </w:r>
      <w:r>
        <w:t xml:space="preserve"> </w:t>
      </w:r>
      <w:r>
        <w:rPr>
          <w:b/>
          <w:bCs/>
          <w:color w:val="C576A7"/>
        </w:rPr>
        <w:t>Speaker 5:</w:t>
      </w:r>
      <w:r>
        <w:t xml:space="preserve"> Yeah. </w:t>
      </w:r>
    </w:p>
    <w:p w14:paraId="6E378559" w14:textId="77777777" w:rsidR="00F601B6" w:rsidRDefault="00000000">
      <w:pPr>
        <w:pStyle w:val="Script"/>
      </w:pPr>
      <w:r>
        <w:rPr>
          <w:color w:val="808080"/>
        </w:rPr>
        <w:t>[00:17:37]</w:t>
      </w:r>
      <w:r>
        <w:t xml:space="preserve"> </w:t>
      </w:r>
      <w:r>
        <w:rPr>
          <w:b/>
          <w:bCs/>
          <w:color w:val="489872"/>
        </w:rPr>
        <w:t>Dr. Daniel Rothbart:</w:t>
      </w:r>
      <w:r>
        <w:t xml:space="preserve"> That if somebody breaks the law, that there should be a sense of some kind of accountability for that. And, and there's many circles and context.</w:t>
      </w:r>
    </w:p>
    <w:p w14:paraId="63038D28" w14:textId="77777777" w:rsidR="00F601B6" w:rsidRDefault="00000000">
      <w:pPr>
        <w:pStyle w:val="Script"/>
      </w:pPr>
      <w:r>
        <w:t xml:space="preserve">In which the sense of overcoming differences is a goal. </w:t>
      </w:r>
      <w:proofErr w:type="gramStart"/>
      <w:r>
        <w:t>There's</w:t>
      </w:r>
      <w:proofErr w:type="gramEnd"/>
      <w:r>
        <w:t xml:space="preserve"> </w:t>
      </w:r>
      <w:proofErr w:type="gramStart"/>
      <w:r>
        <w:t>a number of</w:t>
      </w:r>
      <w:proofErr w:type="gramEnd"/>
      <w:r>
        <w:t xml:space="preserve"> conservative religious groups who </w:t>
      </w:r>
      <w:r>
        <w:rPr>
          <w:color w:val="808080"/>
        </w:rPr>
        <w:t>[00:18:00]</w:t>
      </w:r>
      <w:r>
        <w:t xml:space="preserve"> were committed by their faith tradition to help immigrants in this country and to basically give them sanctuary, give them support to show caring for immigrants. That's just one context for where I see home.</w:t>
      </w:r>
    </w:p>
    <w:p w14:paraId="1A4B320B" w14:textId="77777777" w:rsidR="00F601B6" w:rsidRDefault="00000000">
      <w:pPr>
        <w:pStyle w:val="Script"/>
      </w:pPr>
      <w:r>
        <w:rPr>
          <w:color w:val="808080"/>
        </w:rPr>
        <w:t>[00:18:18]</w:t>
      </w:r>
      <w:r>
        <w:t xml:space="preserve"> </w:t>
      </w:r>
      <w:r>
        <w:rPr>
          <w:b/>
          <w:bCs/>
          <w:color w:val="583E31"/>
        </w:rPr>
        <w:t>Rafiki Ubald:</w:t>
      </w:r>
      <w:r>
        <w:t xml:space="preserve"> Wow. I am not pessimistic either. My work here, among other things, and my interest, if I may say, is to </w:t>
      </w:r>
      <w:proofErr w:type="gramStart"/>
      <w:r>
        <w:t>look into</w:t>
      </w:r>
      <w:proofErr w:type="gramEnd"/>
      <w:r>
        <w:t xml:space="preserve"> the arts. I am very much encouraged by the amount of production, the music that is coming up in streaming platforms that are where lyrics and the content of music is addressing. People's concerns today and every time a society that is going through a tough time </w:t>
      </w:r>
      <w:proofErr w:type="gramStart"/>
      <w:r>
        <w:t>is able to</w:t>
      </w:r>
      <w:proofErr w:type="gramEnd"/>
      <w:r>
        <w:t xml:space="preserve"> deploy its artists </w:t>
      </w:r>
    </w:p>
    <w:p w14:paraId="51CB82CC" w14:textId="77777777" w:rsidR="00F601B6" w:rsidRDefault="00000000">
      <w:pPr>
        <w:pStyle w:val="Script"/>
      </w:pPr>
      <w:r>
        <w:rPr>
          <w:color w:val="808080"/>
        </w:rPr>
        <w:lastRenderedPageBreak/>
        <w:t>[00:18:57]</w:t>
      </w:r>
      <w:r>
        <w:t xml:space="preserve"> </w:t>
      </w:r>
      <w:r>
        <w:rPr>
          <w:b/>
          <w:bCs/>
          <w:color w:val="C576A7"/>
        </w:rPr>
        <w:t>Speaker 5:</w:t>
      </w:r>
      <w:r>
        <w:t xml:space="preserve"> Yeah.</w:t>
      </w:r>
    </w:p>
    <w:p w14:paraId="0765ABCC" w14:textId="77777777" w:rsidR="00F601B6" w:rsidRDefault="00000000">
      <w:pPr>
        <w:pStyle w:val="Script"/>
      </w:pPr>
      <w:r>
        <w:rPr>
          <w:color w:val="808080"/>
        </w:rPr>
        <w:t>[00:18:57]</w:t>
      </w:r>
      <w:r>
        <w:t xml:space="preserve"> </w:t>
      </w:r>
      <w:r>
        <w:rPr>
          <w:b/>
          <w:bCs/>
          <w:color w:val="583E31"/>
        </w:rPr>
        <w:t>Rafiki Ubald:</w:t>
      </w:r>
      <w:r>
        <w:t xml:space="preserve"> And creators to, </w:t>
      </w:r>
      <w:r>
        <w:rPr>
          <w:color w:val="808080"/>
        </w:rPr>
        <w:t>[00:19:00]</w:t>
      </w:r>
      <w:r>
        <w:t xml:space="preserve"> to talk about creatively about the issues the society's going through. It's a measure that is not very much out there and, but it is coming up as a reference of how we know where we are and how we feel as a community. I think there is a lot of good poetry that is, </w:t>
      </w:r>
    </w:p>
    <w:p w14:paraId="627C62DC" w14:textId="77777777" w:rsidR="00F601B6" w:rsidRDefault="00000000">
      <w:pPr>
        <w:pStyle w:val="Script"/>
      </w:pPr>
      <w:r>
        <w:rPr>
          <w:color w:val="808080"/>
        </w:rPr>
        <w:t>[00:19:23]</w:t>
      </w:r>
      <w:r>
        <w:t xml:space="preserve"> </w:t>
      </w:r>
      <w:r>
        <w:rPr>
          <w:b/>
          <w:bCs/>
          <w:color w:val="C576A7"/>
        </w:rPr>
        <w:t>Speaker 5:</w:t>
      </w:r>
      <w:r>
        <w:t xml:space="preserve"> yeah.</w:t>
      </w:r>
    </w:p>
    <w:p w14:paraId="58E98323" w14:textId="77777777" w:rsidR="00F601B6" w:rsidRDefault="00000000">
      <w:pPr>
        <w:pStyle w:val="Script"/>
      </w:pPr>
      <w:r>
        <w:rPr>
          <w:color w:val="808080"/>
        </w:rPr>
        <w:t>[00:19:23]</w:t>
      </w:r>
      <w:r>
        <w:t xml:space="preserve"> </w:t>
      </w:r>
      <w:r>
        <w:rPr>
          <w:b/>
          <w:bCs/>
          <w:color w:val="583E31"/>
        </w:rPr>
        <w:t>Rafiki Ubald:</w:t>
      </w:r>
      <w:r>
        <w:t xml:space="preserve"> Giving us the path of communities. There is a lot of good writing conferences, talking about peace. </w:t>
      </w:r>
      <w:proofErr w:type="gramStart"/>
      <w:r>
        <w:t>So</w:t>
      </w:r>
      <w:proofErr w:type="gramEnd"/>
      <w:r>
        <w:t xml:space="preserve"> the picture is not that bleak, I think. </w:t>
      </w:r>
    </w:p>
    <w:p w14:paraId="1158C12A" w14:textId="77777777" w:rsidR="00F601B6" w:rsidRDefault="00000000">
      <w:pPr>
        <w:pStyle w:val="Script"/>
      </w:pPr>
      <w:r>
        <w:rPr>
          <w:color w:val="808080"/>
        </w:rPr>
        <w:t>[00:19:34]</w:t>
      </w:r>
      <w:r>
        <w:t xml:space="preserve"> </w:t>
      </w:r>
      <w:r>
        <w:rPr>
          <w:b/>
          <w:bCs/>
          <w:color w:val="9C5DE1"/>
        </w:rPr>
        <w:t>Mercedes Allsop:</w:t>
      </w:r>
      <w:r>
        <w:t xml:space="preserve"> Yeah. Thank </w:t>
      </w:r>
    </w:p>
    <w:p w14:paraId="14F72DDF" w14:textId="77777777" w:rsidR="00F601B6" w:rsidRDefault="00000000">
      <w:pPr>
        <w:pStyle w:val="Script"/>
      </w:pPr>
      <w:r>
        <w:rPr>
          <w:color w:val="808080"/>
        </w:rPr>
        <w:t>[00:19:35]</w:t>
      </w:r>
      <w:r>
        <w:t xml:space="preserve"> </w:t>
      </w:r>
      <w:r>
        <w:rPr>
          <w:b/>
          <w:bCs/>
          <w:color w:val="583E31"/>
        </w:rPr>
        <w:t>Rafiki Ubald:</w:t>
      </w:r>
      <w:r>
        <w:t xml:space="preserve"> you. And </w:t>
      </w:r>
    </w:p>
    <w:p w14:paraId="69A76DAB" w14:textId="77777777" w:rsidR="00F601B6" w:rsidRDefault="00000000">
      <w:pPr>
        <w:pStyle w:val="Script"/>
      </w:pPr>
      <w:r>
        <w:rPr>
          <w:color w:val="808080"/>
        </w:rPr>
        <w:t>[00:19:35]</w:t>
      </w:r>
      <w:r>
        <w:t xml:space="preserve"> </w:t>
      </w:r>
      <w:r>
        <w:rPr>
          <w:b/>
          <w:bCs/>
          <w:color w:val="9C5DE1"/>
        </w:rPr>
        <w:t>Mercedes Allsop:</w:t>
      </w:r>
      <w:r>
        <w:t xml:space="preserve"> I think we </w:t>
      </w:r>
      <w:proofErr w:type="gramStart"/>
      <w:r>
        <w:t>have to</w:t>
      </w:r>
      <w:proofErr w:type="gramEnd"/>
      <w:r>
        <w:t xml:space="preserve"> be hopeful because we all have a role. Which leads me to Randy, your work with the Braver Angels in California and dc. How would you describe your work and what you are trying to achieve?</w:t>
      </w:r>
    </w:p>
    <w:p w14:paraId="57273906" w14:textId="6D382258" w:rsidR="00F601B6" w:rsidRDefault="00000000">
      <w:pPr>
        <w:pStyle w:val="Script"/>
      </w:pPr>
      <w:r>
        <w:rPr>
          <w:color w:val="808080"/>
        </w:rPr>
        <w:t>[00:19:50]</w:t>
      </w:r>
      <w:r>
        <w:t xml:space="preserve"> </w:t>
      </w:r>
      <w:r w:rsidR="00BA40F6">
        <w:rPr>
          <w:b/>
          <w:bCs/>
          <w:color w:val="DC7D3E"/>
        </w:rPr>
        <w:t>R</w:t>
      </w:r>
      <w:r>
        <w:rPr>
          <w:b/>
          <w:bCs/>
          <w:color w:val="DC7D3E"/>
        </w:rPr>
        <w:t>andy Lioz:</w:t>
      </w:r>
      <w:r>
        <w:t xml:space="preserve"> Yeah, it's about relationships. </w:t>
      </w:r>
    </w:p>
    <w:p w14:paraId="16C37758" w14:textId="77777777" w:rsidR="00F601B6" w:rsidRDefault="00000000">
      <w:pPr>
        <w:pStyle w:val="Script"/>
      </w:pPr>
      <w:r>
        <w:rPr>
          <w:color w:val="808080"/>
        </w:rPr>
        <w:t>[00:19:53]</w:t>
      </w:r>
      <w:r>
        <w:t xml:space="preserve"> </w:t>
      </w:r>
      <w:r>
        <w:rPr>
          <w:b/>
          <w:bCs/>
          <w:color w:val="9C5DE1"/>
        </w:rPr>
        <w:t>Mercedes Allsop:</w:t>
      </w:r>
      <w:r>
        <w:t xml:space="preserve"> Mm-hmm. </w:t>
      </w:r>
    </w:p>
    <w:p w14:paraId="63C62E7A" w14:textId="62406111" w:rsidR="00F601B6" w:rsidRDefault="00000000">
      <w:pPr>
        <w:pStyle w:val="Script"/>
      </w:pPr>
      <w:r>
        <w:rPr>
          <w:color w:val="808080"/>
        </w:rPr>
        <w:t>[00:19:53]</w:t>
      </w:r>
      <w:r>
        <w:t xml:space="preserve"> </w:t>
      </w:r>
      <w:r w:rsidR="00BA40F6">
        <w:rPr>
          <w:b/>
          <w:bCs/>
          <w:color w:val="DC7D3E"/>
        </w:rPr>
        <w:t>R</w:t>
      </w:r>
      <w:r>
        <w:rPr>
          <w:b/>
          <w:bCs/>
          <w:color w:val="DC7D3E"/>
        </w:rPr>
        <w:t>andy Lioz:</w:t>
      </w:r>
      <w:r>
        <w:t xml:space="preserve"> It is about helping people understand one another better. </w:t>
      </w:r>
      <w:proofErr w:type="gramStart"/>
      <w:r>
        <w:t>So</w:t>
      </w:r>
      <w:proofErr w:type="gramEnd"/>
      <w:r>
        <w:t xml:space="preserve"> when you come into a Braver Angels workshop, for example, </w:t>
      </w:r>
      <w:r>
        <w:rPr>
          <w:color w:val="808080"/>
        </w:rPr>
        <w:t>[00:20:00]</w:t>
      </w:r>
      <w:r>
        <w:t xml:space="preserve"> the one of the primary rules is nobody is here to change anybody else's mind. We are here to understand one another and find common ground people.</w:t>
      </w:r>
    </w:p>
    <w:p w14:paraId="44F1F169" w14:textId="77777777" w:rsidR="00F601B6" w:rsidRDefault="00000000">
      <w:pPr>
        <w:pStyle w:val="Script"/>
      </w:pPr>
      <w:r>
        <w:t xml:space="preserve">Underappreciate how much common ground there is that There's so much we agree on. There's been a lot of studies about this, a group called A More Uncommon, that has studied this extensively and has said there's this great perception gap about extremism and beliefs of the other side. We really </w:t>
      </w:r>
      <w:proofErr w:type="gramStart"/>
      <w:r>
        <w:t>have to</w:t>
      </w:r>
      <w:proofErr w:type="gramEnd"/>
      <w:r>
        <w:t xml:space="preserve"> recognize that and to.</w:t>
      </w:r>
    </w:p>
    <w:p w14:paraId="10C722FD" w14:textId="77777777" w:rsidR="00F601B6" w:rsidRDefault="00000000">
      <w:pPr>
        <w:pStyle w:val="Script"/>
      </w:pPr>
      <w:r>
        <w:t xml:space="preserve">Dan's earlier point about taking a public health approach. There are lots of organizations that want to help educate the public about their skewed perceptions. Braver Angels is very supportive of that. They want to just get </w:t>
      </w:r>
      <w:r>
        <w:lastRenderedPageBreak/>
        <w:t>people in the same room together and understanding one another. And they also recently launched a, an initiative that is called Courageous Citizenship.</w:t>
      </w:r>
    </w:p>
    <w:p w14:paraId="4295EF38" w14:textId="77777777" w:rsidR="00F601B6" w:rsidRDefault="00000000">
      <w:pPr>
        <w:pStyle w:val="Script"/>
      </w:pPr>
      <w:r>
        <w:t xml:space="preserve">And it was in the wake of the </w:t>
      </w:r>
      <w:r>
        <w:rPr>
          <w:color w:val="808080"/>
        </w:rPr>
        <w:t>[00:21:00]</w:t>
      </w:r>
      <w:r>
        <w:t xml:space="preserve"> murder of Charlie Kirk emphasizing the point that we are better than this. There's so much potential for humanity to express their love for one another and interest in one another's wellbeing that they are really emphasizing. </w:t>
      </w:r>
      <w:proofErr w:type="gramStart"/>
      <w:r>
        <w:t>First of all</w:t>
      </w:r>
      <w:proofErr w:type="gramEnd"/>
      <w:r>
        <w:t>, focus on your internal response on the way that you think about other folks and.</w:t>
      </w:r>
    </w:p>
    <w:p w14:paraId="0D0710BD" w14:textId="77777777" w:rsidR="00F601B6" w:rsidRDefault="00000000">
      <w:pPr>
        <w:pStyle w:val="Script"/>
      </w:pPr>
      <w:r>
        <w:t>Trying to address things like stereotype thinking and give, making that the first step. And then the, their second principle is, check on your people. Make sure that you are connected, as we said to our neighbors and the folks in our communities. Put down your phone, grab dinner, knock on their door, ask for a cup of sugar.</w:t>
      </w:r>
    </w:p>
    <w:p w14:paraId="6319CA85" w14:textId="77777777" w:rsidR="00F601B6" w:rsidRDefault="00000000">
      <w:pPr>
        <w:pStyle w:val="Script"/>
      </w:pPr>
      <w:r>
        <w:t xml:space="preserve">It's like that. And recognize our share values because we do share a lot. And then their fourth principle is </w:t>
      </w:r>
      <w:proofErr w:type="gramStart"/>
      <w:r>
        <w:t>seek</w:t>
      </w:r>
      <w:proofErr w:type="gramEnd"/>
      <w:r>
        <w:t xml:space="preserve"> reliable </w:t>
      </w:r>
      <w:r>
        <w:rPr>
          <w:color w:val="808080"/>
        </w:rPr>
        <w:t>[00:22:00]</w:t>
      </w:r>
      <w:r>
        <w:t xml:space="preserve"> information. And that it comes back to trying to diversify our sources, what we really focus on and what our media diet that on a regular basis. Yeah, if we seek out information that challenges our priors and expand that media diet, we can go a long way to step into the other person's shoes.</w:t>
      </w:r>
    </w:p>
    <w:p w14:paraId="6F7B426E" w14:textId="77777777" w:rsidR="00F601B6" w:rsidRDefault="00000000">
      <w:pPr>
        <w:pStyle w:val="Script"/>
      </w:pPr>
      <w:r>
        <w:t xml:space="preserve">That they have a great program called Waka Island that helps people exchange their news sources and understand that if I was seeing what they're seeing, I would feel very different. So those are some of the basic principles in terms of communication, it's </w:t>
      </w:r>
      <w:proofErr w:type="gramStart"/>
      <w:r>
        <w:t>really about</w:t>
      </w:r>
      <w:proofErr w:type="gramEnd"/>
      <w:r>
        <w:t xml:space="preserve"> sparking curiosity and listening in a way where you're not coming up with your response while listening, trying to turn it off and focus on, all right, let me get it.</w:t>
      </w:r>
    </w:p>
    <w:p w14:paraId="66B0684D" w14:textId="77777777" w:rsidR="00F601B6" w:rsidRDefault="00000000">
      <w:pPr>
        <w:pStyle w:val="Script"/>
      </w:pPr>
      <w:r>
        <w:t xml:space="preserve">It's like meditation. You constantly </w:t>
      </w:r>
      <w:proofErr w:type="gramStart"/>
      <w:r>
        <w:t>have to</w:t>
      </w:r>
      <w:proofErr w:type="gramEnd"/>
      <w:r>
        <w:t xml:space="preserve"> recognize your mind has wandered </w:t>
      </w:r>
      <w:r>
        <w:rPr>
          <w:color w:val="808080"/>
        </w:rPr>
        <w:t>[00:23:00]</w:t>
      </w:r>
      <w:r>
        <w:t xml:space="preserve"> and come back. And when you're listening to someone else, when your mind wanders into, okay, what is my response? Just acknowledge that and try to come back to listening, and it will be a challenge. It's a challenge for literally everybody.</w:t>
      </w:r>
    </w:p>
    <w:p w14:paraId="189E32DC" w14:textId="77777777" w:rsidR="00F601B6" w:rsidRDefault="00000000">
      <w:pPr>
        <w:pStyle w:val="Script"/>
      </w:pPr>
      <w:r>
        <w:t>Yeah. But we can continue to practice it and continue to get better. And then when you speak in a way that it's easier for the other side to hear. Yeah. Think about the language that you're using and how that lands with somebody else. Because different language can be very affecting it. We can spark somebody else's emotions with the language that we use, and we may not realize that.</w:t>
      </w:r>
    </w:p>
    <w:p w14:paraId="0811D015" w14:textId="77777777" w:rsidR="00F601B6" w:rsidRDefault="00000000">
      <w:pPr>
        <w:pStyle w:val="Script"/>
      </w:pPr>
      <w:r>
        <w:rPr>
          <w:color w:val="808080"/>
        </w:rPr>
        <w:t>[00:23:41]</w:t>
      </w:r>
      <w:r>
        <w:t xml:space="preserve"> </w:t>
      </w:r>
      <w:r>
        <w:rPr>
          <w:b/>
          <w:bCs/>
          <w:color w:val="489872"/>
        </w:rPr>
        <w:t>Dr. Daniel Rothbart:</w:t>
      </w:r>
      <w:r>
        <w:t xml:space="preserve"> Yeah. </w:t>
      </w:r>
    </w:p>
    <w:p w14:paraId="2E6864E9" w14:textId="45FAEAB8" w:rsidR="00F601B6" w:rsidRDefault="00000000">
      <w:pPr>
        <w:pStyle w:val="Script"/>
      </w:pPr>
      <w:r>
        <w:rPr>
          <w:color w:val="808080"/>
        </w:rPr>
        <w:lastRenderedPageBreak/>
        <w:t>[00:23:42]</w:t>
      </w:r>
      <w:r>
        <w:t xml:space="preserve"> </w:t>
      </w:r>
      <w:r w:rsidR="00BA40F6">
        <w:rPr>
          <w:b/>
          <w:bCs/>
          <w:color w:val="DC7D3E"/>
        </w:rPr>
        <w:t>R</w:t>
      </w:r>
      <w:r>
        <w:rPr>
          <w:b/>
          <w:bCs/>
          <w:color w:val="DC7D3E"/>
        </w:rPr>
        <w:t>andy Lioz:</w:t>
      </w:r>
      <w:r>
        <w:t xml:space="preserve"> </w:t>
      </w:r>
      <w:proofErr w:type="gramStart"/>
      <w:r>
        <w:t>So</w:t>
      </w:r>
      <w:proofErr w:type="gramEnd"/>
      <w:r>
        <w:t xml:space="preserve"> keeping that in mind and trying to use language that can really speak to where that person's coming from. So those are some basic tools. If we get our reps in and practice that on a regular basis, and it's hard. We </w:t>
      </w:r>
      <w:proofErr w:type="gramStart"/>
      <w:r>
        <w:t>have to</w:t>
      </w:r>
      <w:proofErr w:type="gramEnd"/>
      <w:r>
        <w:t xml:space="preserve"> come back to workshops on a regular basis, but these </w:t>
      </w:r>
      <w:r>
        <w:rPr>
          <w:color w:val="808080"/>
        </w:rPr>
        <w:t>[00:24:00]</w:t>
      </w:r>
      <w:r>
        <w:t xml:space="preserve"> tools are available.</w:t>
      </w:r>
    </w:p>
    <w:p w14:paraId="75F409B8" w14:textId="77777777" w:rsidR="00F601B6" w:rsidRDefault="00000000">
      <w:pPr>
        <w:pStyle w:val="Script"/>
      </w:pPr>
      <w:r>
        <w:t xml:space="preserve">There's a lot of nonprofits. It's not just braver angels. Yeah. </w:t>
      </w:r>
      <w:proofErr w:type="gramStart"/>
      <w:r>
        <w:t>There's</w:t>
      </w:r>
      <w:proofErr w:type="gramEnd"/>
      <w:r>
        <w:t xml:space="preserve"> so many organizations that are geared towards giving us those spaces to have these conversations. </w:t>
      </w:r>
      <w:proofErr w:type="gramStart"/>
      <w:r>
        <w:t>So</w:t>
      </w:r>
      <w:proofErr w:type="gramEnd"/>
      <w:r>
        <w:t xml:space="preserve"> I would </w:t>
      </w:r>
      <w:proofErr w:type="gramStart"/>
      <w:r>
        <w:t>definitely encourage</w:t>
      </w:r>
      <w:proofErr w:type="gramEnd"/>
      <w:r>
        <w:t xml:space="preserve"> people to look up those organizations, go to a meeting. And you may find yourself energized and more optimistic about the future.</w:t>
      </w:r>
    </w:p>
    <w:p w14:paraId="2E25D833" w14:textId="77777777" w:rsidR="00F601B6" w:rsidRDefault="00000000">
      <w:pPr>
        <w:pStyle w:val="Script"/>
      </w:pPr>
      <w:r>
        <w:rPr>
          <w:color w:val="808080"/>
        </w:rPr>
        <w:t>[00:24:19]</w:t>
      </w:r>
      <w:r>
        <w:t xml:space="preserve"> </w:t>
      </w:r>
      <w:r>
        <w:rPr>
          <w:b/>
          <w:bCs/>
          <w:color w:val="9C5DE1"/>
        </w:rPr>
        <w:t>Mercedes Allsop:</w:t>
      </w:r>
      <w:r>
        <w:t xml:space="preserve"> And I think we, and we're </w:t>
      </w:r>
      <w:proofErr w:type="spellStart"/>
      <w:r>
        <w:t>gonna</w:t>
      </w:r>
      <w:proofErr w:type="spellEnd"/>
      <w:r>
        <w:t xml:space="preserve"> </w:t>
      </w:r>
      <w:proofErr w:type="gramStart"/>
      <w:r>
        <w:t>continue on</w:t>
      </w:r>
      <w:proofErr w:type="gramEnd"/>
      <w:r>
        <w:t xml:space="preserve"> this path, I am a strong supporter of finding common ground to even have a conversation to find common ground. It starts with mutual respect, but we spend more time debating our differences instead of, and I think that adds to things being even more polarized because we're not interested in seeing where we're, and we've seen it that we're more likely here.</w:t>
      </w:r>
    </w:p>
    <w:p w14:paraId="7CE3D5D8" w14:textId="77777777" w:rsidR="00F601B6" w:rsidRDefault="00000000">
      <w:pPr>
        <w:pStyle w:val="Script"/>
      </w:pPr>
      <w:r>
        <w:t xml:space="preserve">I </w:t>
      </w:r>
      <w:proofErr w:type="spellStart"/>
      <w:r>
        <w:t>wanna</w:t>
      </w:r>
      <w:proofErr w:type="spellEnd"/>
      <w:r>
        <w:t xml:space="preserve"> do a quick lightning round with three questions. Are we ready? </w:t>
      </w:r>
    </w:p>
    <w:p w14:paraId="4B8FBDF3" w14:textId="77777777" w:rsidR="00F601B6" w:rsidRDefault="00000000">
      <w:pPr>
        <w:pStyle w:val="Script"/>
      </w:pPr>
      <w:r>
        <w:rPr>
          <w:color w:val="808080"/>
        </w:rPr>
        <w:t>[00:24:48]</w:t>
      </w:r>
      <w:r>
        <w:t xml:space="preserve"> </w:t>
      </w:r>
      <w:r>
        <w:rPr>
          <w:b/>
          <w:bCs/>
          <w:color w:val="489872"/>
        </w:rPr>
        <w:t>Dr. Daniel Rothbart:</w:t>
      </w:r>
      <w:r>
        <w:t xml:space="preserve"> Yes. Do it </w:t>
      </w:r>
    </w:p>
    <w:p w14:paraId="6476DE21" w14:textId="77777777" w:rsidR="00F601B6" w:rsidRDefault="00000000">
      <w:pPr>
        <w:pStyle w:val="Script"/>
      </w:pPr>
      <w:r>
        <w:rPr>
          <w:color w:val="808080"/>
        </w:rPr>
        <w:t>[00:24:49]</w:t>
      </w:r>
      <w:r>
        <w:t xml:space="preserve"> </w:t>
      </w:r>
      <w:r>
        <w:rPr>
          <w:b/>
          <w:bCs/>
          <w:color w:val="9C5DE1"/>
        </w:rPr>
        <w:t>Mercedes Allsop:</w:t>
      </w:r>
      <w:r>
        <w:t xml:space="preserve"> now. Go for it. Okay, Dan, I'm </w:t>
      </w:r>
      <w:proofErr w:type="spellStart"/>
      <w:r>
        <w:t>gonna</w:t>
      </w:r>
      <w:proofErr w:type="spellEnd"/>
      <w:r>
        <w:t xml:space="preserve"> start with you. We know that polarization is impacting everyone in all sectors. How do you approach this problem? How do you start? </w:t>
      </w:r>
    </w:p>
    <w:p w14:paraId="3F348370" w14:textId="77777777" w:rsidR="00F601B6" w:rsidRDefault="00000000">
      <w:pPr>
        <w:pStyle w:val="Script"/>
      </w:pPr>
      <w:r>
        <w:rPr>
          <w:color w:val="808080"/>
        </w:rPr>
        <w:t>[00:24:58]</w:t>
      </w:r>
      <w:r>
        <w:t xml:space="preserve"> </w:t>
      </w:r>
      <w:r>
        <w:rPr>
          <w:b/>
          <w:bCs/>
          <w:color w:val="489872"/>
        </w:rPr>
        <w:t>Dr. Daniel Rothbart:</w:t>
      </w:r>
      <w:r>
        <w:t xml:space="preserve"> I start with </w:t>
      </w:r>
      <w:r>
        <w:rPr>
          <w:color w:val="808080"/>
        </w:rPr>
        <w:t>[00:25:00]</w:t>
      </w:r>
      <w:r>
        <w:t xml:space="preserve"> recognizing that we need to be more human with other people.</w:t>
      </w:r>
    </w:p>
    <w:p w14:paraId="5CA3254B" w14:textId="77777777" w:rsidR="00F601B6" w:rsidRDefault="00000000">
      <w:pPr>
        <w:pStyle w:val="Script"/>
      </w:pPr>
      <w:r>
        <w:t>We need to be more human with ourselves. Now that may sound obvious. Because we're all human beings, but we need other people that we are nurtured by other people in most, in many contexts. Of course, we are pain by other people, but it's important to recognize that, and we, from a practical standpoint, we need people to solve problems with this.</w:t>
      </w:r>
    </w:p>
    <w:p w14:paraId="79DAA4A1" w14:textId="77777777" w:rsidR="00F601B6" w:rsidRDefault="00000000">
      <w:pPr>
        <w:pStyle w:val="Script"/>
      </w:pPr>
      <w:r>
        <w:t xml:space="preserve">The focus on the past and fact checking with adversaries doesn't work to overcome these forces of polarization. Yeah, but what is much more effective is to recognize that we have a shared problem here. Children are sick, or the immigration is a problem, or poverty. We have a shared problem here. How do we together </w:t>
      </w:r>
      <w:r>
        <w:rPr>
          <w:color w:val="808080"/>
        </w:rPr>
        <w:t>[00:26:00]</w:t>
      </w:r>
      <w:r>
        <w:t xml:space="preserve"> address the needs of the problem?</w:t>
      </w:r>
    </w:p>
    <w:p w14:paraId="53EAB464" w14:textId="77777777" w:rsidR="00F601B6" w:rsidRDefault="00000000">
      <w:pPr>
        <w:pStyle w:val="Script"/>
      </w:pPr>
      <w:r>
        <w:lastRenderedPageBreak/>
        <w:t xml:space="preserve">It begins with treating. Someone else as a human being, which nurtures yourself. </w:t>
      </w:r>
    </w:p>
    <w:p w14:paraId="6E173C90" w14:textId="77777777" w:rsidR="00F601B6" w:rsidRDefault="00000000">
      <w:pPr>
        <w:pStyle w:val="Script"/>
      </w:pPr>
      <w:r>
        <w:rPr>
          <w:color w:val="808080"/>
        </w:rPr>
        <w:t>[00:26:11]</w:t>
      </w:r>
      <w:r>
        <w:t xml:space="preserve"> </w:t>
      </w:r>
      <w:r>
        <w:rPr>
          <w:b/>
          <w:bCs/>
          <w:color w:val="9C5DE1"/>
        </w:rPr>
        <w:t>Mercedes Allsop:</w:t>
      </w:r>
      <w:r>
        <w:t xml:space="preserve"> Randy, if you were working on this problem, how would you approach it? What are the first steps? </w:t>
      </w:r>
    </w:p>
    <w:p w14:paraId="0C7B5128" w14:textId="77777777" w:rsidR="00F601B6" w:rsidRDefault="00000000">
      <w:pPr>
        <w:pStyle w:val="Script"/>
      </w:pPr>
      <w:r>
        <w:rPr>
          <w:color w:val="808080"/>
        </w:rPr>
        <w:t>[00:26:18]</w:t>
      </w:r>
      <w:r>
        <w:t xml:space="preserve"> </w:t>
      </w:r>
      <w:r>
        <w:rPr>
          <w:b/>
          <w:bCs/>
          <w:color w:val="DFA34D"/>
        </w:rPr>
        <w:t>Randy Lioz (2):</w:t>
      </w:r>
      <w:r>
        <w:t xml:space="preserve"> It comes down to two things for me. Curiosity and relationships. The importance of our relationships, not just with family, but with neighbors and people we know through organizations.</w:t>
      </w:r>
    </w:p>
    <w:p w14:paraId="71E53422" w14:textId="77777777" w:rsidR="00F601B6" w:rsidRDefault="00000000">
      <w:pPr>
        <w:pStyle w:val="Script"/>
      </w:pPr>
      <w:r>
        <w:t xml:space="preserve">Treating those relationships as gold. When we find something that, where we have a difference. Approaching that with curiosity to emphasize similarly to, to what Dan said, recognizing that it is our opportunity to add another perspective rather than a barrier to our goals. </w:t>
      </w:r>
    </w:p>
    <w:p w14:paraId="010DFCEF" w14:textId="77777777" w:rsidR="00F601B6" w:rsidRDefault="00000000">
      <w:pPr>
        <w:pStyle w:val="Script"/>
      </w:pPr>
      <w:r>
        <w:rPr>
          <w:color w:val="808080"/>
        </w:rPr>
        <w:t>[00:26:52]</w:t>
      </w:r>
      <w:r>
        <w:t xml:space="preserve"> </w:t>
      </w:r>
      <w:r>
        <w:rPr>
          <w:b/>
          <w:bCs/>
          <w:color w:val="9C5DE1"/>
        </w:rPr>
        <w:t>Mercedes Allsop:</w:t>
      </w:r>
      <w:r>
        <w:t xml:space="preserve"> That's important. Seeing it not as a barrier, we get rid of those walls so we can move forward.</w:t>
      </w:r>
    </w:p>
    <w:p w14:paraId="10AD049D" w14:textId="77777777" w:rsidR="00F601B6" w:rsidRDefault="00000000">
      <w:pPr>
        <w:pStyle w:val="Script"/>
      </w:pPr>
      <w:r>
        <w:t xml:space="preserve">We all want the same things. I think we do. </w:t>
      </w:r>
      <w:r>
        <w:rPr>
          <w:color w:val="808080"/>
        </w:rPr>
        <w:t>[00:27:00]</w:t>
      </w:r>
      <w:r>
        <w:t xml:space="preserve"> </w:t>
      </w:r>
    </w:p>
    <w:p w14:paraId="5896BFD2" w14:textId="77777777" w:rsidR="00F601B6" w:rsidRDefault="00000000">
      <w:pPr>
        <w:pStyle w:val="Script"/>
      </w:pPr>
      <w:r>
        <w:rPr>
          <w:color w:val="808080"/>
        </w:rPr>
        <w:t>[00:27:01]</w:t>
      </w:r>
      <w:r>
        <w:t xml:space="preserve"> </w:t>
      </w:r>
      <w:r>
        <w:rPr>
          <w:b/>
          <w:bCs/>
          <w:color w:val="489872"/>
        </w:rPr>
        <w:t>Dr. Daniel Rothbart:</w:t>
      </w:r>
      <w:r>
        <w:t xml:space="preserve"> There's so much we aspire towards that. So many obstacles to that. There's lots of shared values. </w:t>
      </w:r>
    </w:p>
    <w:p w14:paraId="2A49B6E4" w14:textId="3D043F61" w:rsidR="00F601B6" w:rsidRDefault="00000000">
      <w:pPr>
        <w:pStyle w:val="Script"/>
      </w:pPr>
      <w:r>
        <w:rPr>
          <w:color w:val="808080"/>
        </w:rPr>
        <w:t>[00:27:08]</w:t>
      </w:r>
      <w:r>
        <w:t xml:space="preserve"> </w:t>
      </w:r>
      <w:r>
        <w:rPr>
          <w:b/>
          <w:bCs/>
          <w:color w:val="9C5DE1"/>
        </w:rPr>
        <w:t>Mercedes Allsop:</w:t>
      </w:r>
      <w:r>
        <w:t xml:space="preserve"> Yeah. Ra</w:t>
      </w:r>
      <w:r w:rsidR="00BA40F6">
        <w:t>fi</w:t>
      </w:r>
      <w:r>
        <w:t xml:space="preserve">ki. </w:t>
      </w:r>
      <w:proofErr w:type="gramStart"/>
      <w:r>
        <w:t>So</w:t>
      </w:r>
      <w:proofErr w:type="gramEnd"/>
      <w:r>
        <w:t xml:space="preserve"> what other tools or approaches we can try? </w:t>
      </w:r>
    </w:p>
    <w:p w14:paraId="68FA11A8" w14:textId="77777777" w:rsidR="00F601B6" w:rsidRDefault="00000000">
      <w:pPr>
        <w:pStyle w:val="Script"/>
      </w:pPr>
      <w:r>
        <w:rPr>
          <w:color w:val="808080"/>
        </w:rPr>
        <w:t>[00:27:17]</w:t>
      </w:r>
      <w:r>
        <w:t xml:space="preserve"> </w:t>
      </w:r>
      <w:r>
        <w:rPr>
          <w:b/>
          <w:bCs/>
          <w:color w:val="583E31"/>
        </w:rPr>
        <w:t>Rafiki Ubald:</w:t>
      </w:r>
      <w:r>
        <w:t xml:space="preserve"> </w:t>
      </w:r>
      <w:proofErr w:type="gramStart"/>
      <w:r>
        <w:t>So</w:t>
      </w:r>
      <w:proofErr w:type="gramEnd"/>
      <w:r>
        <w:t xml:space="preserve"> I think we much has been already said, I think. But let me, if I may share just a very brief observation. </w:t>
      </w:r>
      <w:proofErr w:type="gramStart"/>
      <w:r>
        <w:t>So</w:t>
      </w:r>
      <w:proofErr w:type="gramEnd"/>
      <w:r>
        <w:t xml:space="preserve"> when you have gone to the other extreme, trust me, human beings can go to </w:t>
      </w:r>
      <w:proofErr w:type="gramStart"/>
      <w:r>
        <w:t>extremes</w:t>
      </w:r>
      <w:proofErr w:type="gramEnd"/>
      <w:r>
        <w:t xml:space="preserve"> and they have happened in the past.</w:t>
      </w:r>
    </w:p>
    <w:p w14:paraId="5C844926" w14:textId="77777777" w:rsidR="00F601B6" w:rsidRDefault="00000000">
      <w:pPr>
        <w:pStyle w:val="Script"/>
      </w:pPr>
      <w:r>
        <w:t xml:space="preserve">My observation is that those who come back from horrible experiences, those who survive, those who recover a sense of humanity and there is a tendency to focus. I have a lot to spend, a lot of attention and energy on </w:t>
      </w:r>
      <w:r>
        <w:rPr>
          <w:color w:val="808080"/>
        </w:rPr>
        <w:t>[00:28:00]</w:t>
      </w:r>
      <w:r>
        <w:t xml:space="preserve"> not breaking things. And not making things worse and have less engagement and taking the backseat and let others do because how thing, how bad things can become and how bad things can be.</w:t>
      </w:r>
    </w:p>
    <w:p w14:paraId="59F71EF4" w14:textId="77777777" w:rsidR="00F601B6" w:rsidRDefault="00000000">
      <w:pPr>
        <w:pStyle w:val="Script"/>
      </w:pPr>
      <w:r>
        <w:t xml:space="preserve">It leads me to realize how even small steps, leadership is not for very important or highly educated people. Leadership is also for ordinary people. The simple steps going to see </w:t>
      </w:r>
      <w:proofErr w:type="gramStart"/>
      <w:r>
        <w:t>an</w:t>
      </w:r>
      <w:proofErr w:type="gramEnd"/>
      <w:r>
        <w:t xml:space="preserve"> neighbor and say, do you have an egg? Or do I can borrow daring leadership? Not as complicated as it sometimes comes across.</w:t>
      </w:r>
    </w:p>
    <w:p w14:paraId="786B62E9" w14:textId="77777777" w:rsidR="00F601B6" w:rsidRDefault="00000000">
      <w:pPr>
        <w:pStyle w:val="Script"/>
      </w:pPr>
      <w:r>
        <w:lastRenderedPageBreak/>
        <w:t xml:space="preserve">It's in the everyday reality that we dare to go to the next person. That's leadership too. You took an educated guess, not a risk, but initiative. That </w:t>
      </w:r>
      <w:r>
        <w:rPr>
          <w:color w:val="808080"/>
        </w:rPr>
        <w:t>[00:29:00]</w:t>
      </w:r>
      <w:r>
        <w:t xml:space="preserve"> will take you to the next step. I really want to think of leadership in this context as a key driver to take initiative to their hoping. That's basically what it comes to.</w:t>
      </w:r>
    </w:p>
    <w:p w14:paraId="4ABE708A" w14:textId="77777777" w:rsidR="00F601B6" w:rsidRDefault="00000000">
      <w:pPr>
        <w:pStyle w:val="Script"/>
      </w:pPr>
      <w:r>
        <w:t xml:space="preserve">Hope that, that's dare hope that we can get out of it. That's leadership. </w:t>
      </w:r>
    </w:p>
    <w:p w14:paraId="06F04D8E" w14:textId="77777777" w:rsidR="00F601B6" w:rsidRDefault="00000000">
      <w:pPr>
        <w:pStyle w:val="Script"/>
      </w:pPr>
      <w:r>
        <w:rPr>
          <w:color w:val="808080"/>
        </w:rPr>
        <w:t>[00:29:20]</w:t>
      </w:r>
      <w:r>
        <w:t xml:space="preserve"> </w:t>
      </w:r>
      <w:r>
        <w:rPr>
          <w:b/>
          <w:bCs/>
          <w:color w:val="9C5DE1"/>
        </w:rPr>
        <w:t>Mercedes Allsop:</w:t>
      </w:r>
      <w:r>
        <w:t xml:space="preserve"> As leaders in our communities, homes, workplaces, I believe we're in a crisis as it, I think we've reached that level as it relates to this topic. Right? </w:t>
      </w:r>
      <w:proofErr w:type="gramStart"/>
      <w:r>
        <w:t>So</w:t>
      </w:r>
      <w:proofErr w:type="gramEnd"/>
      <w:r>
        <w:t xml:space="preserve"> for the everyday person, the student, faculty member, doctor, grocery store clerk, what useful steps can we take in our own communities, in our homes to help address this issue of polarization?</w:t>
      </w:r>
    </w:p>
    <w:p w14:paraId="4BDBF7E2" w14:textId="77777777" w:rsidR="00F601B6" w:rsidRDefault="00000000">
      <w:pPr>
        <w:pStyle w:val="Script"/>
      </w:pPr>
      <w:r>
        <w:rPr>
          <w:color w:val="808080"/>
        </w:rPr>
        <w:t>[00:29:49]</w:t>
      </w:r>
      <w:r>
        <w:t xml:space="preserve"> </w:t>
      </w:r>
      <w:r>
        <w:rPr>
          <w:b/>
          <w:bCs/>
          <w:color w:val="489872"/>
        </w:rPr>
        <w:t>Dr. Daniel Rothbart:</w:t>
      </w:r>
      <w:r>
        <w:t xml:space="preserve"> Most people are not extrusive. Mm-hmm. And most people are not hateful. Most do not want. A whole group to live badly. That's a vast majority of people. As </w:t>
      </w:r>
      <w:r>
        <w:rPr>
          <w:color w:val="808080"/>
        </w:rPr>
        <w:t>[00:30:00]</w:t>
      </w:r>
      <w:r>
        <w:t xml:space="preserve"> Randy was pointing out, there's a lot of common ground. Overcoming extreme polarization is to, </w:t>
      </w:r>
      <w:proofErr w:type="gramStart"/>
      <w:r>
        <w:t>first of all</w:t>
      </w:r>
      <w:proofErr w:type="gramEnd"/>
      <w:r>
        <w:t xml:space="preserve"> recognize it as we </w:t>
      </w:r>
    </w:p>
    <w:p w14:paraId="50C174E3" w14:textId="77777777" w:rsidR="00F601B6" w:rsidRDefault="00000000">
      <w:pPr>
        <w:pStyle w:val="Script"/>
      </w:pPr>
      <w:r>
        <w:rPr>
          <w:color w:val="808080"/>
        </w:rPr>
        <w:t>[00:30:10]</w:t>
      </w:r>
      <w:r>
        <w:t xml:space="preserve"> </w:t>
      </w:r>
      <w:r>
        <w:rPr>
          <w:b/>
          <w:bCs/>
          <w:color w:val="9C5DE1"/>
        </w:rPr>
        <w:t>Mercedes Allsop:</w:t>
      </w:r>
      <w:r>
        <w:t xml:space="preserve"> </w:t>
      </w:r>
      <w:proofErr w:type="gramStart"/>
      <w:r>
        <w:t>have to</w:t>
      </w:r>
      <w:proofErr w:type="gramEnd"/>
      <w:r>
        <w:t xml:space="preserve"> name it, </w:t>
      </w:r>
    </w:p>
    <w:p w14:paraId="28AE15DD" w14:textId="77777777" w:rsidR="00F601B6" w:rsidRDefault="00000000">
      <w:pPr>
        <w:pStyle w:val="Script"/>
      </w:pPr>
      <w:r>
        <w:rPr>
          <w:color w:val="808080"/>
        </w:rPr>
        <w:t>[00:30:11]</w:t>
      </w:r>
      <w:r>
        <w:t xml:space="preserve"> </w:t>
      </w:r>
      <w:r>
        <w:rPr>
          <w:b/>
          <w:bCs/>
          <w:color w:val="489872"/>
        </w:rPr>
        <w:t>Dr. Daniel Rothbart:</w:t>
      </w:r>
      <w:r>
        <w:t xml:space="preserve"> is to name it.</w:t>
      </w:r>
    </w:p>
    <w:p w14:paraId="39897A41" w14:textId="77777777" w:rsidR="00F601B6" w:rsidRDefault="00000000">
      <w:pPr>
        <w:pStyle w:val="Script"/>
      </w:pPr>
      <w:r>
        <w:rPr>
          <w:color w:val="808080"/>
        </w:rPr>
        <w:t>[00:30:12]</w:t>
      </w:r>
      <w:r>
        <w:t xml:space="preserve"> </w:t>
      </w:r>
      <w:r>
        <w:rPr>
          <w:b/>
          <w:bCs/>
          <w:color w:val="9C5DE1"/>
        </w:rPr>
        <w:t>Mercedes Allsop:</w:t>
      </w:r>
      <w:r>
        <w:t xml:space="preserve"> Yeah. </w:t>
      </w:r>
    </w:p>
    <w:p w14:paraId="6A23E794" w14:textId="77777777" w:rsidR="00F601B6" w:rsidRDefault="00000000">
      <w:pPr>
        <w:pStyle w:val="Script"/>
      </w:pPr>
      <w:r>
        <w:rPr>
          <w:color w:val="808080"/>
        </w:rPr>
        <w:t>[00:30:12]</w:t>
      </w:r>
      <w:r>
        <w:t xml:space="preserve"> </w:t>
      </w:r>
      <w:r>
        <w:rPr>
          <w:b/>
          <w:bCs/>
          <w:color w:val="489872"/>
        </w:rPr>
        <w:t>Dr. Daniel Rothbart:</w:t>
      </w:r>
      <w:r>
        <w:t xml:space="preserve"> As a threat to democracy in the current condition. Yeah. Not all polarization is like that. Yeah. </w:t>
      </w:r>
      <w:proofErr w:type="gramStart"/>
      <w:r>
        <w:t>There's</w:t>
      </w:r>
      <w:proofErr w:type="gramEnd"/>
      <w:r>
        <w:t xml:space="preserve"> many different kinds, but currently we have a threat to democracy and to name it and to recognize it, and to basically, as we're saying, to treat other people as human beings, we're not </w:t>
      </w:r>
      <w:proofErr w:type="spellStart"/>
      <w:r>
        <w:t>gonna</w:t>
      </w:r>
      <w:proofErr w:type="spellEnd"/>
      <w:r>
        <w:t xml:space="preserve"> have a quick fix.</w:t>
      </w:r>
    </w:p>
    <w:p w14:paraId="7E77FC0B" w14:textId="77777777" w:rsidR="00F601B6" w:rsidRDefault="00000000">
      <w:pPr>
        <w:pStyle w:val="Script"/>
      </w:pPr>
      <w:r>
        <w:t xml:space="preserve">It is not like, take this medicine and see me in a month. It is going to be incremental. I know. That's not exciting. That's one of the challenges. </w:t>
      </w:r>
    </w:p>
    <w:p w14:paraId="5C0D25AF" w14:textId="77777777" w:rsidR="00F601B6" w:rsidRDefault="00000000">
      <w:pPr>
        <w:pStyle w:val="Script"/>
      </w:pPr>
      <w:r>
        <w:rPr>
          <w:color w:val="808080"/>
        </w:rPr>
        <w:t>[00:30:45]</w:t>
      </w:r>
      <w:r>
        <w:t xml:space="preserve"> </w:t>
      </w:r>
      <w:r>
        <w:rPr>
          <w:b/>
          <w:bCs/>
          <w:color w:val="DFA34D"/>
        </w:rPr>
        <w:t>Randy Lioz (2):</w:t>
      </w:r>
      <w:r>
        <w:t xml:space="preserve"> Yeah. </w:t>
      </w:r>
    </w:p>
    <w:p w14:paraId="7F6B95CB" w14:textId="77777777" w:rsidR="00F601B6" w:rsidRDefault="00000000">
      <w:pPr>
        <w:pStyle w:val="Script"/>
      </w:pPr>
      <w:r>
        <w:rPr>
          <w:color w:val="808080"/>
        </w:rPr>
        <w:t>[00:30:45]</w:t>
      </w:r>
      <w:r>
        <w:t xml:space="preserve"> </w:t>
      </w:r>
      <w:r>
        <w:rPr>
          <w:b/>
          <w:bCs/>
          <w:color w:val="489872"/>
        </w:rPr>
        <w:t>Dr. Daniel Rothbart:</w:t>
      </w:r>
      <w:r>
        <w:t xml:space="preserve"> Because through the online captive, being captive online. Everyone. There needs to be a quick fix and quick a moment of pleasure, but in relationships with others </w:t>
      </w:r>
      <w:r>
        <w:rPr>
          <w:color w:val="808080"/>
        </w:rPr>
        <w:t>[00:31:00]</w:t>
      </w:r>
      <w:r>
        <w:t xml:space="preserve"> and to promote that not everything is going to go rosy clearly.</w:t>
      </w:r>
    </w:p>
    <w:p w14:paraId="5D5E8A2D" w14:textId="77777777" w:rsidR="00F601B6" w:rsidRDefault="00000000">
      <w:pPr>
        <w:pStyle w:val="Script"/>
      </w:pPr>
      <w:proofErr w:type="gramStart"/>
      <w:r>
        <w:lastRenderedPageBreak/>
        <w:t>So</w:t>
      </w:r>
      <w:proofErr w:type="gramEnd"/>
      <w:r>
        <w:t xml:space="preserve"> what we're saying is not utopian. We're grounding this on lots of understanding, deep understanding of who people are and what people need. Basically, a vast majority of people need connection and does show exhibit a shared sense of values with other people. </w:t>
      </w:r>
    </w:p>
    <w:p w14:paraId="0EE7BCBD" w14:textId="77777777" w:rsidR="00F601B6" w:rsidRDefault="00000000">
      <w:pPr>
        <w:pStyle w:val="Script"/>
      </w:pPr>
      <w:r>
        <w:rPr>
          <w:color w:val="808080"/>
        </w:rPr>
        <w:t>[00:31:27]</w:t>
      </w:r>
      <w:r>
        <w:t xml:space="preserve"> </w:t>
      </w:r>
      <w:r>
        <w:rPr>
          <w:b/>
          <w:bCs/>
          <w:color w:val="9C5DE1"/>
        </w:rPr>
        <w:t>Mercedes Allsop:</w:t>
      </w:r>
      <w:r>
        <w:t xml:space="preserve"> I think that's important because we have to start some, and I think there are a lot of us who may not necessarily be in this line of work of peace building conflict for resolution, academia, or even grassroots level, and may not understand where to start.</w:t>
      </w:r>
    </w:p>
    <w:p w14:paraId="6B4050B6" w14:textId="77777777" w:rsidR="00F601B6" w:rsidRDefault="00000000">
      <w:pPr>
        <w:pStyle w:val="Script"/>
      </w:pPr>
      <w:r>
        <w:t xml:space="preserve">Understanding what it is and what it means. We just know we're impacted by it. Thank you for sharing the ways we all play a part in this. In some cases, some of us contribute to the to it, but just taking an internal look at ourselves and seeing </w:t>
      </w:r>
      <w:r>
        <w:rPr>
          <w:color w:val="808080"/>
        </w:rPr>
        <w:t>[00:32:00]</w:t>
      </w:r>
      <w:r>
        <w:t xml:space="preserve"> what role we play, how we can change our behavior, our actions, and how we connect and impact with people.</w:t>
      </w:r>
    </w:p>
    <w:p w14:paraId="1D653CD9" w14:textId="77777777" w:rsidR="00F601B6" w:rsidRDefault="00000000">
      <w:pPr>
        <w:pStyle w:val="Script"/>
      </w:pPr>
      <w:r>
        <w:t xml:space="preserve">But you know what? I </w:t>
      </w:r>
      <w:proofErr w:type="spellStart"/>
      <w:r>
        <w:t>wanna</w:t>
      </w:r>
      <w:proofErr w:type="spellEnd"/>
      <w:r>
        <w:t xml:space="preserve"> bring on our silent partner. He's not really a silent partner, rich, who's been with us doing the podcast. Rich, you've been listening in and taking </w:t>
      </w:r>
      <w:proofErr w:type="gramStart"/>
      <w:r>
        <w:t>all of</w:t>
      </w:r>
      <w:proofErr w:type="gramEnd"/>
      <w:r>
        <w:t xml:space="preserve"> this in. Do you </w:t>
      </w:r>
      <w:proofErr w:type="spellStart"/>
      <w:r>
        <w:t>wanna</w:t>
      </w:r>
      <w:proofErr w:type="spellEnd"/>
      <w:r>
        <w:t xml:space="preserve"> share some thoughts about where we go from here? </w:t>
      </w:r>
    </w:p>
    <w:p w14:paraId="4FDC0582" w14:textId="77777777" w:rsidR="00F601B6" w:rsidRDefault="00000000">
      <w:pPr>
        <w:pStyle w:val="Script"/>
      </w:pPr>
      <w:r>
        <w:rPr>
          <w:color w:val="808080"/>
        </w:rPr>
        <w:t>[00:32:23]</w:t>
      </w:r>
      <w:r>
        <w:t xml:space="preserve"> </w:t>
      </w:r>
      <w:r>
        <w:rPr>
          <w:b/>
          <w:bCs/>
          <w:color w:val="FF5340"/>
        </w:rPr>
        <w:t>Richard Long:</w:t>
      </w:r>
      <w:r>
        <w:t xml:space="preserve"> Uh, Mercedes, this has been fascinating. You all have brought forward the idea of how to take apart that monolithic thinking.</w:t>
      </w:r>
    </w:p>
    <w:p w14:paraId="46CC1A4D" w14:textId="77777777" w:rsidR="00F601B6" w:rsidRDefault="00000000">
      <w:pPr>
        <w:pStyle w:val="Script"/>
      </w:pPr>
      <w:r>
        <w:t xml:space="preserve">Polarization has ugly parts, but in your academic, practical work, in your life experiences, you're telling us that we should have hope, that there are ideas, that there are ways that we can learn new ways </w:t>
      </w:r>
      <w:proofErr w:type="gramStart"/>
      <w:r>
        <w:t>in order to</w:t>
      </w:r>
      <w:proofErr w:type="gramEnd"/>
      <w:r>
        <w:t xml:space="preserve"> bring forth our relationships, to do our problem solving. To deal with not only dividing the water of the </w:t>
      </w:r>
      <w:proofErr w:type="gramStart"/>
      <w:r>
        <w:t>Nile, but</w:t>
      </w:r>
      <w:proofErr w:type="gramEnd"/>
      <w:r>
        <w:t xml:space="preserve"> divide the water of the Colorado.</w:t>
      </w:r>
      <w:r>
        <w:rPr>
          <w:color w:val="808080"/>
        </w:rPr>
        <w:t>[00:33:00]</w:t>
      </w:r>
      <w:r>
        <w:t xml:space="preserve"> </w:t>
      </w:r>
    </w:p>
    <w:p w14:paraId="1F19E027" w14:textId="77777777" w:rsidR="00F601B6" w:rsidRDefault="00000000">
      <w:pPr>
        <w:pStyle w:val="Script"/>
      </w:pPr>
      <w:r>
        <w:t xml:space="preserve">It is an experience that we're all having and all having to learn new ways to come out of the wake of the pandemic, the wake of this polarization and the challenges of technology and ai, it's something we can cope with. </w:t>
      </w:r>
      <w:proofErr w:type="gramStart"/>
      <w:r>
        <w:t>As long as</w:t>
      </w:r>
      <w:proofErr w:type="gramEnd"/>
      <w:r>
        <w:t xml:space="preserve"> we take this first step, it's about hope, relationships, and how we think and feel.</w:t>
      </w:r>
    </w:p>
    <w:p w14:paraId="3EB90C63" w14:textId="77777777" w:rsidR="00F601B6" w:rsidRDefault="00000000">
      <w:pPr>
        <w:pStyle w:val="Script"/>
      </w:pPr>
      <w:r>
        <w:t xml:space="preserve">These are solvable problems, partially because we made them, we can fix them. Mercedes, thank you for a beautiful job today. This was a fascinating </w:t>
      </w:r>
      <w:proofErr w:type="gramStart"/>
      <w:r>
        <w:t>discussion</w:t>
      </w:r>
      <w:proofErr w:type="gramEnd"/>
      <w:r>
        <w:t xml:space="preserve"> and I hope this is one of many. </w:t>
      </w:r>
    </w:p>
    <w:p w14:paraId="5C1D1219" w14:textId="2418F906" w:rsidR="00F601B6" w:rsidRDefault="00000000">
      <w:pPr>
        <w:pStyle w:val="Script"/>
      </w:pPr>
      <w:r>
        <w:rPr>
          <w:color w:val="808080"/>
        </w:rPr>
        <w:t>[00:33:45]</w:t>
      </w:r>
      <w:r>
        <w:t xml:space="preserve"> </w:t>
      </w:r>
      <w:r>
        <w:rPr>
          <w:b/>
          <w:bCs/>
          <w:color w:val="9C5DE1"/>
        </w:rPr>
        <w:t>Mercedes Allsop:</w:t>
      </w:r>
      <w:r>
        <w:t xml:space="preserve"> Thank you. It was a pleasure. R</w:t>
      </w:r>
      <w:r w:rsidR="00BA40F6">
        <w:t>afiki</w:t>
      </w:r>
      <w:r>
        <w:t xml:space="preserve">, Dan, </w:t>
      </w:r>
      <w:r w:rsidR="00BA40F6">
        <w:t>R</w:t>
      </w:r>
      <w:r>
        <w:t xml:space="preserve">andy, thank you all. Great conversation. I know we could probably go on for hours, </w:t>
      </w:r>
      <w:r>
        <w:lastRenderedPageBreak/>
        <w:t>but we can, but I'm looking forward to coming back and talking about some other aspects of this and some other topics.</w:t>
      </w:r>
    </w:p>
    <w:p w14:paraId="624C24A5" w14:textId="77777777" w:rsidR="00F601B6" w:rsidRDefault="00000000">
      <w:pPr>
        <w:pStyle w:val="Script"/>
      </w:pPr>
      <w:r>
        <w:rPr>
          <w:color w:val="808080"/>
        </w:rPr>
        <w:t>[00:34:00]</w:t>
      </w:r>
      <w:r>
        <w:t xml:space="preserve"> Thank you for joining us.</w:t>
      </w:r>
    </w:p>
    <w:p w14:paraId="02AA4FCB" w14:textId="49436820" w:rsidR="00BA40F6" w:rsidRPr="00BA40F6" w:rsidRDefault="00BA40F6">
      <w:pPr>
        <w:pStyle w:val="Script"/>
        <w:rPr>
          <w:b/>
          <w:bCs/>
          <w:i/>
          <w:iCs/>
        </w:rPr>
      </w:pPr>
      <w:r w:rsidRPr="00BA40F6">
        <w:rPr>
          <w:b/>
          <w:bCs/>
          <w:i/>
          <w:iCs/>
        </w:rPr>
        <w:t>This transcript was generated by AI and, as such, may contain errors.</w:t>
      </w:r>
    </w:p>
    <w:sectPr w:rsidR="00BA40F6" w:rsidRPr="00BA40F6">
      <w:footerReference w:type="even"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B22358" w14:textId="77777777" w:rsidR="000D6973" w:rsidRDefault="000D6973" w:rsidP="00113140">
      <w:r>
        <w:separator/>
      </w:r>
    </w:p>
  </w:endnote>
  <w:endnote w:type="continuationSeparator" w:id="0">
    <w:p w14:paraId="29DEFD86" w14:textId="77777777" w:rsidR="000D6973" w:rsidRDefault="000D6973" w:rsidP="0011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94143392"/>
      <w:docPartObj>
        <w:docPartGallery w:val="Page Numbers (Bottom of Page)"/>
        <w:docPartUnique/>
      </w:docPartObj>
    </w:sdtPr>
    <w:sdtContent>
      <w:p w14:paraId="2241F7F4" w14:textId="327F022B" w:rsidR="00113140" w:rsidRDefault="00113140" w:rsidP="006401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CE11727" w14:textId="77777777" w:rsidR="00113140" w:rsidRDefault="00113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15521759"/>
      <w:docPartObj>
        <w:docPartGallery w:val="Page Numbers (Bottom of Page)"/>
        <w:docPartUnique/>
      </w:docPartObj>
    </w:sdtPr>
    <w:sdtContent>
      <w:p w14:paraId="7A2A0D2D" w14:textId="1A3A0B75" w:rsidR="00113140" w:rsidRDefault="00113140" w:rsidP="006401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1B0209" w14:textId="77777777" w:rsidR="00113140" w:rsidRDefault="00113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A062BD" w14:textId="77777777" w:rsidR="000D6973" w:rsidRDefault="000D6973" w:rsidP="00113140">
      <w:r>
        <w:separator/>
      </w:r>
    </w:p>
  </w:footnote>
  <w:footnote w:type="continuationSeparator" w:id="0">
    <w:p w14:paraId="00A2282C" w14:textId="77777777" w:rsidR="000D6973" w:rsidRDefault="000D6973" w:rsidP="00113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F3650"/>
    <w:multiLevelType w:val="hybridMultilevel"/>
    <w:tmpl w:val="8D98AA78"/>
    <w:lvl w:ilvl="0" w:tplc="6C0A542E">
      <w:start w:val="1"/>
      <w:numFmt w:val="bullet"/>
      <w:lvlText w:val="●"/>
      <w:lvlJc w:val="left"/>
      <w:pPr>
        <w:ind w:left="720" w:hanging="360"/>
      </w:pPr>
    </w:lvl>
    <w:lvl w:ilvl="1" w:tplc="C8585400">
      <w:start w:val="1"/>
      <w:numFmt w:val="bullet"/>
      <w:lvlText w:val="○"/>
      <w:lvlJc w:val="left"/>
      <w:pPr>
        <w:ind w:left="1440" w:hanging="360"/>
      </w:pPr>
    </w:lvl>
    <w:lvl w:ilvl="2" w:tplc="F572A442">
      <w:start w:val="1"/>
      <w:numFmt w:val="bullet"/>
      <w:lvlText w:val="■"/>
      <w:lvlJc w:val="left"/>
      <w:pPr>
        <w:ind w:left="2160" w:hanging="360"/>
      </w:pPr>
    </w:lvl>
    <w:lvl w:ilvl="3" w:tplc="EF8EC2BE">
      <w:start w:val="1"/>
      <w:numFmt w:val="bullet"/>
      <w:lvlText w:val="●"/>
      <w:lvlJc w:val="left"/>
      <w:pPr>
        <w:ind w:left="2880" w:hanging="360"/>
      </w:pPr>
    </w:lvl>
    <w:lvl w:ilvl="4" w:tplc="74544FC6">
      <w:start w:val="1"/>
      <w:numFmt w:val="bullet"/>
      <w:lvlText w:val="○"/>
      <w:lvlJc w:val="left"/>
      <w:pPr>
        <w:ind w:left="3600" w:hanging="360"/>
      </w:pPr>
    </w:lvl>
    <w:lvl w:ilvl="5" w:tplc="F81617A4">
      <w:start w:val="1"/>
      <w:numFmt w:val="bullet"/>
      <w:lvlText w:val="■"/>
      <w:lvlJc w:val="left"/>
      <w:pPr>
        <w:ind w:left="4320" w:hanging="360"/>
      </w:pPr>
    </w:lvl>
    <w:lvl w:ilvl="6" w:tplc="694287FC">
      <w:start w:val="1"/>
      <w:numFmt w:val="bullet"/>
      <w:lvlText w:val="●"/>
      <w:lvlJc w:val="left"/>
      <w:pPr>
        <w:ind w:left="5040" w:hanging="360"/>
      </w:pPr>
    </w:lvl>
    <w:lvl w:ilvl="7" w:tplc="4C720502">
      <w:start w:val="1"/>
      <w:numFmt w:val="bullet"/>
      <w:lvlText w:val="●"/>
      <w:lvlJc w:val="left"/>
      <w:pPr>
        <w:ind w:left="5760" w:hanging="360"/>
      </w:pPr>
    </w:lvl>
    <w:lvl w:ilvl="8" w:tplc="7E341F62">
      <w:start w:val="1"/>
      <w:numFmt w:val="bullet"/>
      <w:lvlText w:val="●"/>
      <w:lvlJc w:val="left"/>
      <w:pPr>
        <w:ind w:left="6480" w:hanging="360"/>
      </w:pPr>
    </w:lvl>
  </w:abstractNum>
  <w:num w:numId="1" w16cid:durableId="26916401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1B6"/>
    <w:rsid w:val="000D6973"/>
    <w:rsid w:val="00113140"/>
    <w:rsid w:val="009549B7"/>
    <w:rsid w:val="00BA40F6"/>
    <w:rsid w:val="00F601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7D1EDC"/>
  <w15:docId w15:val="{F1C39068-CF35-A34B-B7C1-34224F37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styleId="Footer">
    <w:name w:val="footer"/>
    <w:basedOn w:val="Normal"/>
    <w:link w:val="FooterChar"/>
    <w:uiPriority w:val="99"/>
    <w:unhideWhenUsed/>
    <w:rsid w:val="00113140"/>
    <w:pPr>
      <w:tabs>
        <w:tab w:val="center" w:pos="4680"/>
        <w:tab w:val="right" w:pos="9360"/>
      </w:tabs>
    </w:pPr>
  </w:style>
  <w:style w:type="character" w:customStyle="1" w:styleId="FooterChar">
    <w:name w:val="Footer Char"/>
    <w:basedOn w:val="DefaultParagraphFont"/>
    <w:link w:val="Footer"/>
    <w:uiPriority w:val="99"/>
    <w:rsid w:val="00113140"/>
  </w:style>
  <w:style w:type="character" w:styleId="PageNumber">
    <w:name w:val="page number"/>
    <w:basedOn w:val="DefaultParagraphFont"/>
    <w:uiPriority w:val="99"/>
    <w:semiHidden/>
    <w:unhideWhenUsed/>
    <w:rsid w:val="00113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4904</Words>
  <Characters>23932</Characters>
  <Application>Microsoft Office Word</Application>
  <DocSecurity>0</DocSecurity>
  <Lines>427</Lines>
  <Paragraphs>140</Paragraphs>
  <ScaleCrop>false</ScaleCrop>
  <Company/>
  <LinksUpToDate>false</LinksUpToDate>
  <CharactersWithSpaces>28696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Divide: Conversations on Polarization - Part B.</dc:title>
  <dc:creator>Un-named</dc:creator>
  <cp:lastModifiedBy>Richard Long</cp:lastModifiedBy>
  <cp:revision>3</cp:revision>
  <dcterms:created xsi:type="dcterms:W3CDTF">2026-07-13T14:35:00Z</dcterms:created>
  <dcterms:modified xsi:type="dcterms:W3CDTF">2026-07-13T15:15:00Z</dcterms:modified>
</cp:coreProperties>
</file>